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3B5" w:rsidRPr="007C73B5" w:rsidRDefault="007C73B5" w:rsidP="007C73B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C73B5">
        <w:rPr>
          <w:rFonts w:ascii="Times New Roman" w:eastAsia="Times New Roman" w:hAnsi="Times New Roman" w:cs="Times New Roman"/>
          <w:i/>
          <w:iCs/>
          <w:sz w:val="27"/>
          <w:lang w:eastAsia="hu-HU"/>
        </w:rPr>
        <w:t> Gémesi Ildikó</w:t>
      </w:r>
    </w:p>
    <w:p w:rsidR="007C73B5" w:rsidRPr="007C73B5" w:rsidRDefault="007C73B5" w:rsidP="007C73B5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C73B5">
        <w:rPr>
          <w:rFonts w:ascii="Times New Roman" w:eastAsia="Times New Roman" w:hAnsi="Times New Roman" w:cs="Times New Roman"/>
          <w:b/>
          <w:bCs/>
          <w:sz w:val="27"/>
          <w:lang w:eastAsia="hu-HU"/>
        </w:rPr>
        <w:t>Modulterv Séllei Nóra: Ismétléskényszer?A második generáció értelmezése (Emily Brontë: Üvöltő szelek) című tanulmányának irodalomórai feldolgozásához</w:t>
      </w:r>
    </w:p>
    <w:p w:rsidR="007C73B5" w:rsidRPr="007C73B5" w:rsidRDefault="007C73B5" w:rsidP="007C73B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C73B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 </w:t>
      </w:r>
    </w:p>
    <w:p w:rsidR="007C73B5" w:rsidRPr="007C73B5" w:rsidRDefault="007C73B5" w:rsidP="007C73B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C73B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modul témája, célja: A „nő-irodalom” megjelenése a romantika korában</w:t>
      </w:r>
    </w:p>
    <w:p w:rsidR="007C73B5" w:rsidRPr="007C73B5" w:rsidRDefault="007C73B5" w:rsidP="007C73B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C73B5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7C73B5" w:rsidRPr="007C73B5" w:rsidRDefault="007C73B5" w:rsidP="007C73B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C73B5">
        <w:rPr>
          <w:rFonts w:ascii="Times New Roman" w:eastAsia="Times New Roman" w:hAnsi="Times New Roman" w:cs="Times New Roman"/>
          <w:sz w:val="24"/>
          <w:szCs w:val="24"/>
          <w:lang w:eastAsia="hu-HU"/>
        </w:rPr>
        <w:t>A regény – a romantika óta – az egyik legkedveltebb epikai műfaj. Ennek ellenére a rá fordítható idő igen csekély. Ez a modul lehetőséget ad arra, hogy egy konkrét regényen keresztül megismerhessük a romantikus természetkultuszt, a modern, retrospektív elbeszélő-technikát. Hangsúlyozhatjuk a „nő-irodalom” megjelenését a romantika korában, a természet megjelenítését a szélsőséges érzelmek kifejeződéseként.</w:t>
      </w:r>
    </w:p>
    <w:p w:rsidR="007C73B5" w:rsidRPr="007C73B5" w:rsidRDefault="007C73B5" w:rsidP="007C73B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C73B5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7C73B5" w:rsidRPr="007C73B5" w:rsidRDefault="007C73B5" w:rsidP="007C73B5">
      <w:pPr>
        <w:spacing w:after="2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C73B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Fejleszthető kompetenciák: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3070"/>
        <w:gridCol w:w="3071"/>
        <w:gridCol w:w="3071"/>
      </w:tblGrid>
      <w:tr w:rsidR="007C73B5" w:rsidRPr="007C73B5" w:rsidTr="007C73B5">
        <w:trPr>
          <w:jc w:val="center"/>
        </w:trPr>
        <w:tc>
          <w:tcPr>
            <w:tcW w:w="3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3B5" w:rsidRPr="007C73B5" w:rsidRDefault="007C73B5" w:rsidP="007C73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C73B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u-HU"/>
              </w:rPr>
              <w:t>Személyes</w:t>
            </w:r>
          </w:p>
        </w:tc>
        <w:tc>
          <w:tcPr>
            <w:tcW w:w="30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0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3B5" w:rsidRPr="007C73B5" w:rsidRDefault="007C73B5" w:rsidP="007C73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C73B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u-HU"/>
              </w:rPr>
              <w:t>Szociális</w:t>
            </w:r>
          </w:p>
        </w:tc>
        <w:tc>
          <w:tcPr>
            <w:tcW w:w="30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0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3B5" w:rsidRPr="007C73B5" w:rsidRDefault="007C73B5" w:rsidP="007C73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C73B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u-HU"/>
              </w:rPr>
              <w:t>Kognitív</w:t>
            </w:r>
          </w:p>
        </w:tc>
      </w:tr>
      <w:tr w:rsidR="007C73B5" w:rsidRPr="007C73B5" w:rsidTr="007C73B5">
        <w:trPr>
          <w:jc w:val="center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3B5" w:rsidRPr="007C73B5" w:rsidRDefault="007C73B5" w:rsidP="007C73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C73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önismeret, önértékelés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3B5" w:rsidRPr="007C73B5" w:rsidRDefault="007C73B5" w:rsidP="007C73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C73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nyitottság, meggyőzőképesség, változtatás kezelése, sokszínűség elfogadása, empátia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3B5" w:rsidRPr="007C73B5" w:rsidRDefault="007C73B5" w:rsidP="007C73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C73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analógiás gondolkodás, képi és szöveges információk  összekapcsolása, értelmező kibontás, problémaérzékenység, történeti érzék, adaptivitás, kombináció, hipotézis felállítása, oknyomozás, érvelés, következtetés</w:t>
            </w:r>
          </w:p>
        </w:tc>
      </w:tr>
    </w:tbl>
    <w:p w:rsidR="007C73B5" w:rsidRPr="007C73B5" w:rsidRDefault="007C73B5" w:rsidP="007C73B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C73B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 </w:t>
      </w:r>
    </w:p>
    <w:p w:rsidR="007C73B5" w:rsidRPr="007C73B5" w:rsidRDefault="007C73B5" w:rsidP="007C73B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C73B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Célcsoport: </w:t>
      </w:r>
      <w:r w:rsidRPr="007C73B5">
        <w:rPr>
          <w:rFonts w:ascii="Times New Roman" w:eastAsia="Times New Roman" w:hAnsi="Times New Roman" w:cs="Times New Roman"/>
          <w:sz w:val="24"/>
          <w:szCs w:val="24"/>
          <w:lang w:eastAsia="hu-HU"/>
        </w:rPr>
        <w:t>10. évfolyam, elsősorban emelt szinten, jó képességű, nyitott, befogadó osztályban középszinten is lehet.</w:t>
      </w:r>
    </w:p>
    <w:p w:rsidR="007C73B5" w:rsidRPr="007C73B5" w:rsidRDefault="007C73B5" w:rsidP="007C73B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C73B5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7C73B5" w:rsidRPr="007C73B5" w:rsidRDefault="007C73B5" w:rsidP="007C73B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C73B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Javasolt óraszám: </w:t>
      </w:r>
      <w:r w:rsidRPr="007C73B5">
        <w:rPr>
          <w:rFonts w:ascii="Times New Roman" w:eastAsia="Times New Roman" w:hAnsi="Times New Roman" w:cs="Times New Roman"/>
          <w:sz w:val="24"/>
          <w:szCs w:val="24"/>
          <w:lang w:eastAsia="hu-HU"/>
        </w:rPr>
        <w:t>4-5.</w:t>
      </w:r>
    </w:p>
    <w:p w:rsidR="007C73B5" w:rsidRPr="007C73B5" w:rsidRDefault="007C73B5" w:rsidP="007C73B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C73B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 </w:t>
      </w:r>
    </w:p>
    <w:p w:rsidR="007C73B5" w:rsidRPr="007C73B5" w:rsidRDefault="007C73B5" w:rsidP="007C73B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C73B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Előfeltétel-tudás:</w:t>
      </w:r>
      <w:r w:rsidRPr="007C73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mű ismerete, előzetes otthoni olvasással.</w:t>
      </w:r>
    </w:p>
    <w:p w:rsidR="007C73B5" w:rsidRPr="007C73B5" w:rsidRDefault="007C73B5" w:rsidP="007C73B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C73B5">
        <w:rPr>
          <w:rFonts w:ascii="Times New Roman" w:eastAsia="Times New Roman" w:hAnsi="Times New Roman" w:cs="Times New Roman"/>
          <w:sz w:val="24"/>
          <w:szCs w:val="24"/>
          <w:lang w:eastAsia="hu-HU"/>
        </w:rPr>
        <w:t>(Emily Brontё Üvöltő szelek, Bp., Európa könyvkiadó, 1982; ford. Sőtér István)</w:t>
      </w:r>
    </w:p>
    <w:p w:rsidR="007C73B5" w:rsidRPr="007C73B5" w:rsidRDefault="007C73B5" w:rsidP="007C73B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C73B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 </w:t>
      </w:r>
    </w:p>
    <w:p w:rsidR="007C73B5" w:rsidRPr="007C73B5" w:rsidRDefault="007C73B5" w:rsidP="007C73B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C73B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Információk a felhasználó tanároknak:</w:t>
      </w:r>
    </w:p>
    <w:p w:rsidR="007C73B5" w:rsidRPr="007C73B5" w:rsidRDefault="007C73B5" w:rsidP="007C73B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C73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tanórán a mű kijelölt részeinek </w:t>
      </w:r>
      <w:r w:rsidRPr="007C73B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újraolvasásával</w:t>
      </w:r>
      <w:r w:rsidRPr="007C73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történik az értelmezés-reflektálás, felhasználva a Séllei-cikket. Elsősorban szövegközpontú feldolgozásra, jelentésteremtésre készülünk. A regényrészletek újraolvasásával „újra felfedezzük” Emily Brontё világát, a műértelmezéshez felhasználjuk a regényből készült filmváltozatot is.</w:t>
      </w:r>
    </w:p>
    <w:p w:rsidR="007C73B5" w:rsidRPr="007C73B5" w:rsidRDefault="007C73B5" w:rsidP="007C73B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C73B5">
        <w:rPr>
          <w:rFonts w:ascii="Times New Roman" w:eastAsia="Times New Roman" w:hAnsi="Times New Roman" w:cs="Times New Roman"/>
          <w:sz w:val="24"/>
          <w:szCs w:val="24"/>
          <w:lang w:eastAsia="hu-HU"/>
        </w:rPr>
        <w:t>Film: Peter Kosminky: Üvöltő szelek (1992, 105 perc)</w:t>
      </w:r>
    </w:p>
    <w:p w:rsidR="007C73B5" w:rsidRPr="007C73B5" w:rsidRDefault="007C73B5" w:rsidP="007C73B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C73B5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7C73B5" w:rsidRPr="007C73B5" w:rsidRDefault="007C73B5" w:rsidP="007C73B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C73B5">
        <w:rPr>
          <w:rFonts w:ascii="Times New Roman" w:eastAsia="Times New Roman" w:hAnsi="Times New Roman" w:cs="Times New Roman"/>
          <w:sz w:val="24"/>
          <w:szCs w:val="24"/>
          <w:lang w:eastAsia="hu-HU"/>
        </w:rPr>
        <w:t>A jelentésteremtés során a problémát az okozhatja, hogy a diákoknál jelentős tudásmozgósítás történik a ráhangolódás során, de a szerzőről, Emily Brontё-ról, vagy az angol romantika sajátosságáról nincs elegendő információjuk. A diákok tanulmányaik során női szerzővel csak az ókori görög irodalomban találkoztak.</w:t>
      </w:r>
    </w:p>
    <w:p w:rsidR="007C73B5" w:rsidRPr="007C73B5" w:rsidRDefault="007C73B5" w:rsidP="007C73B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C73B5">
        <w:rPr>
          <w:rFonts w:ascii="Times New Roman" w:eastAsia="Times New Roman" w:hAnsi="Times New Roman" w:cs="Times New Roman"/>
          <w:sz w:val="24"/>
          <w:szCs w:val="24"/>
          <w:lang w:eastAsia="hu-HU"/>
        </w:rPr>
        <w:t>(Szapphó)</w:t>
      </w:r>
    </w:p>
    <w:p w:rsidR="007C73B5" w:rsidRPr="007C73B5" w:rsidRDefault="007C73B5" w:rsidP="007C73B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C73B5">
        <w:rPr>
          <w:rFonts w:ascii="Times New Roman" w:eastAsia="Times New Roman" w:hAnsi="Times New Roman" w:cs="Times New Roman"/>
          <w:sz w:val="24"/>
          <w:szCs w:val="24"/>
          <w:lang w:eastAsia="hu-HU"/>
        </w:rPr>
        <w:t>            Emily Brontё „ismerethiánya” azonban nem okozhat jelentős problémát, sőt talán hasznos is lehet, mert így a tanulók a feladatok megoldása során önállóan juthatnak birtokába annak az értelmezésnek, amit a Séllei-tanulmány kínál, önállóan reflektálhatnak rá.</w:t>
      </w:r>
    </w:p>
    <w:p w:rsidR="007C73B5" w:rsidRPr="007C73B5" w:rsidRDefault="007C73B5" w:rsidP="007C73B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C73B5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            A női lélek középpontba állítása a felvilágosodás kései szakaszára, a szentimentalizmus kialakulására tehető. (Goethe, Kármán József) Ilyen szempontból is újdonságot jelent a regény szerzője, témája és értelmezése. Séllei Nóra tanulmányának beépítése a modulba azonban nyelvi-értelmezési nehézségekbe ütközhet, ezért csak emeltszintre javasoljuk.</w:t>
      </w:r>
    </w:p>
    <w:p w:rsidR="007C73B5" w:rsidRPr="007C73B5" w:rsidRDefault="007C73B5" w:rsidP="007C73B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C73B5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828"/>
        <w:gridCol w:w="4192"/>
        <w:gridCol w:w="4192"/>
      </w:tblGrid>
      <w:tr w:rsidR="007C73B5" w:rsidRPr="007C73B5" w:rsidTr="007C73B5">
        <w:trPr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3B5" w:rsidRPr="007C73B5" w:rsidRDefault="007C73B5" w:rsidP="007C73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C73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0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3B5" w:rsidRPr="007C73B5" w:rsidRDefault="007C73B5" w:rsidP="007C73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C73B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u-HU"/>
              </w:rPr>
              <w:t>Megjegyzések</w:t>
            </w:r>
          </w:p>
        </w:tc>
        <w:tc>
          <w:tcPr>
            <w:tcW w:w="4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0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3B5" w:rsidRPr="007C73B5" w:rsidRDefault="007C73B5" w:rsidP="007C73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C73B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u-HU"/>
              </w:rPr>
              <w:t>Lehetséges megoldás(ok)</w:t>
            </w:r>
          </w:p>
        </w:tc>
      </w:tr>
      <w:tr w:rsidR="007C73B5" w:rsidRPr="007C73B5" w:rsidTr="007C73B5">
        <w:trPr>
          <w:jc w:val="center"/>
        </w:trPr>
        <w:tc>
          <w:tcPr>
            <w:tcW w:w="921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3B5" w:rsidRPr="007C73B5" w:rsidRDefault="007C73B5" w:rsidP="007C73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C73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Ráhangolódás</w:t>
            </w:r>
          </w:p>
        </w:tc>
      </w:tr>
      <w:tr w:rsidR="007C73B5" w:rsidRPr="007C73B5" w:rsidTr="007C73B5">
        <w:trPr>
          <w:jc w:val="center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3B5" w:rsidRPr="007C73B5" w:rsidRDefault="007C73B5" w:rsidP="007C73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C73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  <w:p w:rsidR="007C73B5" w:rsidRPr="007C73B5" w:rsidRDefault="007C73B5" w:rsidP="007C73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C73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3B5" w:rsidRPr="007C73B5" w:rsidRDefault="007C73B5" w:rsidP="007C73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C73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Csoportalakítás</w:t>
            </w:r>
          </w:p>
          <w:p w:rsidR="007C73B5" w:rsidRPr="007C73B5" w:rsidRDefault="007C73B5" w:rsidP="007C73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C73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Pl. 16 fős tanulócsoportnál 4 csoport.</w:t>
            </w:r>
          </w:p>
          <w:p w:rsidR="007C73B5" w:rsidRPr="007C73B5" w:rsidRDefault="007C73B5" w:rsidP="007C73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C73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7C73B5" w:rsidRPr="007C73B5" w:rsidRDefault="007C73B5" w:rsidP="007C73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C73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Az órát csoportalakítással kezdjük. Ráhangoló és ismétlő feladatokat adunk.</w:t>
            </w:r>
          </w:p>
          <w:p w:rsidR="007C73B5" w:rsidRPr="007C73B5" w:rsidRDefault="007C73B5" w:rsidP="007C73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C73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Ezzel az ismétlő feladattal segítjük a diákokat abban, hogy szerzőket, műveket művelődéstörténeti korszakokhoz, stílusokhoz tudjanak kötni.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3B5" w:rsidRPr="007C73B5" w:rsidRDefault="007C73B5" w:rsidP="007C73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C73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7C73B5" w:rsidRPr="007C73B5" w:rsidTr="007C73B5">
        <w:trPr>
          <w:jc w:val="center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3B5" w:rsidRPr="007C73B5" w:rsidRDefault="007C73B5" w:rsidP="007C73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C73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1.</w:t>
            </w:r>
          </w:p>
          <w:p w:rsidR="007C73B5" w:rsidRPr="007C73B5" w:rsidRDefault="007C73B5" w:rsidP="007C73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C73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3B5" w:rsidRPr="007C73B5" w:rsidRDefault="007C73B5" w:rsidP="007C73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C73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 diákok hallgassák meg </w:t>
            </w:r>
            <w:r w:rsidRPr="007C73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Zorán: Romantika</w:t>
            </w:r>
            <w:r w:rsidRPr="007C73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c. számát.</w:t>
            </w:r>
          </w:p>
          <w:p w:rsidR="007C73B5" w:rsidRPr="007C73B5" w:rsidRDefault="007C73B5" w:rsidP="007C73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C73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Kérdés: Milyen hétköznapi, magatartásbeli jellemzőkre ismernek a dalszövegben és a zenében?</w:t>
            </w:r>
          </w:p>
          <w:p w:rsidR="007C73B5" w:rsidRPr="007C73B5" w:rsidRDefault="007C73B5" w:rsidP="007C73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C73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7C73B5" w:rsidRPr="007C73B5" w:rsidRDefault="007C73B5" w:rsidP="007C73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C73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 diákok utána hallgassák meg </w:t>
            </w:r>
            <w:r w:rsidRPr="007C73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Chopin: Forradalmi</w:t>
            </w:r>
            <w:r w:rsidRPr="007C73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7C73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etűd</w:t>
            </w:r>
            <w:r w:rsidRPr="007C73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c. zenéjét.</w:t>
            </w:r>
          </w:p>
          <w:p w:rsidR="007C73B5" w:rsidRPr="007C73B5" w:rsidRDefault="007C73B5" w:rsidP="007C73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C73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Kérdés: Milyen azonosságot és milyen különbséget fedeznek fel a két zeneszám között?</w:t>
            </w:r>
          </w:p>
          <w:p w:rsidR="007C73B5" w:rsidRPr="007C73B5" w:rsidRDefault="007C73B5" w:rsidP="007C73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C73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A csoportok 2 észrevételt tehetnek. Mindenki jegyzeteljen!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3B5" w:rsidRPr="007C73B5" w:rsidRDefault="007C73B5" w:rsidP="007C73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C73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Minden csoport max. 2 elemet mondhat.</w:t>
            </w:r>
          </w:p>
          <w:p w:rsidR="007C73B5" w:rsidRPr="007C73B5" w:rsidRDefault="007C73B5" w:rsidP="007C73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C73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Zorán dalában: elvágyódás, külön világ teremtése, szerelem, érzelmesség, szentimentális.</w:t>
            </w:r>
          </w:p>
          <w:p w:rsidR="007C73B5" w:rsidRPr="007C73B5" w:rsidRDefault="007C73B5" w:rsidP="007C73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C73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Chopin XIX. századi alkotó, Zorán kortárs. Azonos az érzelem középpontba kerülése, szenvedélyesség, a viharos érzelmi hullámzás Chopinnél erősebb.</w:t>
            </w:r>
          </w:p>
          <w:p w:rsidR="007C73B5" w:rsidRPr="007C73B5" w:rsidRDefault="007C73B5" w:rsidP="007C73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C73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7C73B5" w:rsidRPr="007C73B5" w:rsidTr="007C73B5">
        <w:trPr>
          <w:jc w:val="center"/>
        </w:trPr>
        <w:tc>
          <w:tcPr>
            <w:tcW w:w="921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66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3B5" w:rsidRPr="007C73B5" w:rsidRDefault="007C73B5" w:rsidP="007C73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C73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lJelentésteremtés</w:t>
            </w:r>
          </w:p>
        </w:tc>
      </w:tr>
      <w:tr w:rsidR="007C73B5" w:rsidRPr="007C73B5" w:rsidTr="007C73B5">
        <w:trPr>
          <w:jc w:val="center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66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3B5" w:rsidRPr="007C73B5" w:rsidRDefault="007C73B5" w:rsidP="007C73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C73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2. </w:t>
            </w:r>
          </w:p>
          <w:p w:rsidR="007C73B5" w:rsidRPr="007C73B5" w:rsidRDefault="007C73B5" w:rsidP="007C73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C73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66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3B5" w:rsidRPr="007C73B5" w:rsidRDefault="007C73B5" w:rsidP="007C73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C73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romantikus regény ismérveinek összegyűjtése „egy asztalterítőre</w:t>
            </w:r>
          </w:p>
          <w:p w:rsidR="007C73B5" w:rsidRPr="007C73B5" w:rsidRDefault="007C73B5" w:rsidP="007C73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C73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Az „asztalterítő” legyen a táblára helyezett csomagolópapír.</w:t>
            </w:r>
          </w:p>
          <w:p w:rsidR="007C73B5" w:rsidRPr="007C73B5" w:rsidRDefault="007C73B5" w:rsidP="007C73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C73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Minden csoport 2-3 elemet mondhat</w:t>
            </w:r>
          </w:p>
          <w:p w:rsidR="007C73B5" w:rsidRPr="007C73B5" w:rsidRDefault="007C73B5" w:rsidP="007C73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C73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7C73B5" w:rsidRPr="007C73B5" w:rsidRDefault="007C73B5" w:rsidP="007C73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C73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Kitérhetünk általában a romantikus regény szereplőire, a szereplők tetteinek motivációjára.</w:t>
            </w:r>
          </w:p>
          <w:p w:rsidR="007C73B5" w:rsidRPr="007C73B5" w:rsidRDefault="007C73B5" w:rsidP="007C73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C73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Ezzel a feladattal segíthetjük a romantikus regény műfaji ismérveinek felidézését, összegyűjtését. A megoldásoknál utaljunk arra, hogy a </w:t>
            </w:r>
            <w:r w:rsidRPr="007C73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romantikus életérzés nem korhoz kötött</w:t>
            </w:r>
            <w:r w:rsidRPr="007C73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, ezért a regény számos alműfaja rendelkezik ilyen vonásokkal, elég csak a fiatalok által szívesen olvasott Twighlight sorozatra vagy a Harry Potter könyvekre stb. gondolnunk.</w:t>
            </w:r>
          </w:p>
          <w:p w:rsidR="007C73B5" w:rsidRPr="007C73B5" w:rsidRDefault="007C73B5" w:rsidP="007C73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C73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lastRenderedPageBreak/>
              <w:t> </w:t>
            </w:r>
          </w:p>
          <w:p w:rsidR="007C73B5" w:rsidRPr="007C73B5" w:rsidRDefault="007C73B5" w:rsidP="007C73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C73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7C73B5" w:rsidRPr="007C73B5" w:rsidRDefault="007C73B5" w:rsidP="007C73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C73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7C73B5" w:rsidRPr="007C73B5" w:rsidRDefault="007C73B5" w:rsidP="007C73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C73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3.</w:t>
            </w:r>
            <w:r w:rsidRPr="007C73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Miről szól Emily Brontё regénye a történések szintjén?</w:t>
            </w:r>
          </w:p>
          <w:p w:rsidR="007C73B5" w:rsidRPr="007C73B5" w:rsidRDefault="007C73B5" w:rsidP="007C73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C73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Minden csoport készítsen egy maximum tízmondatos újsághírt egy képzeletbeli napilap „Furcsák és szokatlanok” című rovata számára, amelyben összefoglalják az eseményeket!</w:t>
            </w:r>
          </w:p>
          <w:p w:rsidR="007C73B5" w:rsidRPr="007C73B5" w:rsidRDefault="007C73B5" w:rsidP="007C73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C73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4</w:t>
            </w:r>
            <w:r w:rsidRPr="007C73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</w:t>
            </w:r>
          </w:p>
          <w:p w:rsidR="007C73B5" w:rsidRPr="007C73B5" w:rsidRDefault="007C73B5" w:rsidP="007C73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C73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A 4. feladatkört</w:t>
            </w:r>
            <w:r w:rsidRPr="007C73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már az </w:t>
            </w:r>
            <w:r w:rsidRPr="007C73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Üvöltő szelek</w:t>
            </w:r>
            <w:r w:rsidRPr="007C73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7C73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  <w:p w:rsidR="007C73B5" w:rsidRPr="007C73B5" w:rsidRDefault="007C73B5" w:rsidP="007C73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C73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regény értelmezésére szűkítem a Séllei-cikk felhasználásával.</w:t>
            </w:r>
          </w:p>
          <w:p w:rsidR="007C73B5" w:rsidRPr="007C73B5" w:rsidRDefault="007C73B5" w:rsidP="007C73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C73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Érdemes kitérni a regény címére:</w:t>
            </w:r>
          </w:p>
          <w:p w:rsidR="007C73B5" w:rsidRPr="007C73B5" w:rsidRDefault="007C73B5" w:rsidP="007C73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C73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Mit sugallt a regény címe, milyen előfeltevéseik voltak a tanulóknak?</w:t>
            </w:r>
          </w:p>
          <w:p w:rsidR="007C73B5" w:rsidRPr="007C73B5" w:rsidRDefault="007C73B5" w:rsidP="007C73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C73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Hasznos összehasonlítani az eredeti angol és a magyar címet.</w:t>
            </w:r>
          </w:p>
          <w:p w:rsidR="007C73B5" w:rsidRPr="007C73B5" w:rsidRDefault="007C73B5" w:rsidP="007C73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C73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7C73B5" w:rsidRPr="007C73B5" w:rsidRDefault="007C73B5" w:rsidP="007C73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C73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csoportok külön dolgoznak a számukra megadott feladatokkal (ezek körét szűkíthetjük-bővíthetjük), a végén meghallgatjuk a megoldásokat, a füzetbe ezek jegyzetként bekerülnek.</w:t>
            </w:r>
          </w:p>
          <w:p w:rsidR="007C73B5" w:rsidRPr="007C73B5" w:rsidRDefault="007C73B5" w:rsidP="007C73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C73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Használjuk a kettéosztott füzetvezetést!</w:t>
            </w:r>
          </w:p>
          <w:p w:rsidR="007C73B5" w:rsidRPr="007C73B5" w:rsidRDefault="007C73B5" w:rsidP="007C73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C73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Minden csoport válasszon magának szóvivőt. Lehetőleg minden feladatnál más-más tanuló legyen!</w:t>
            </w:r>
          </w:p>
          <w:p w:rsidR="007C73B5" w:rsidRPr="007C73B5" w:rsidRDefault="007C73B5" w:rsidP="007C73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C73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Egyéb feladatkör lehet:</w:t>
            </w:r>
          </w:p>
          <w:p w:rsidR="007C73B5" w:rsidRPr="007C73B5" w:rsidRDefault="007C73B5" w:rsidP="007C73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C73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Idézetkereső, jegyzőkönyvvezető.</w:t>
            </w:r>
          </w:p>
          <w:p w:rsidR="007C73B5" w:rsidRPr="007C73B5" w:rsidRDefault="007C73B5" w:rsidP="007C73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C73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  <w:r w:rsidRPr="007C73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Mind a 4 csoport külön feladatot kap, amelyben a regény szereplőire, kapcsolatukra, motivációjukra, a narrátorok szerepére, a helyszínre, a nő társadalmi szerepére kérdezünk</w:t>
            </w:r>
          </w:p>
          <w:p w:rsidR="007C73B5" w:rsidRPr="007C73B5" w:rsidRDefault="007C73B5" w:rsidP="007C73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C73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 feladat összetett, mert a romantikus regény megfeleléseire is kitérhetnek a tanulók.</w:t>
            </w:r>
          </w:p>
          <w:p w:rsidR="007C73B5" w:rsidRPr="007C73B5" w:rsidRDefault="007C73B5" w:rsidP="007C73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C73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Ajánlott idő kb. 5-6 perc felkészülési idő, 2-3- perces összegzés.</w:t>
            </w:r>
          </w:p>
          <w:p w:rsidR="007C73B5" w:rsidRPr="007C73B5" w:rsidRDefault="007C73B5" w:rsidP="007C73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C73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többi csoport tanulói jegyzetelik az elhangzottakat.</w:t>
            </w:r>
          </w:p>
          <w:p w:rsidR="007C73B5" w:rsidRPr="007C73B5" w:rsidRDefault="007C73B5" w:rsidP="007C73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C73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  <w:p w:rsidR="007C73B5" w:rsidRPr="007C73B5" w:rsidRDefault="007C73B5" w:rsidP="007C73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C73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Feladatok:</w:t>
            </w:r>
          </w:p>
          <w:p w:rsidR="007C73B5" w:rsidRPr="007C73B5" w:rsidRDefault="007C73B5" w:rsidP="007C73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C73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4. a</w:t>
            </w:r>
          </w:p>
          <w:p w:rsidR="007C73B5" w:rsidRPr="007C73B5" w:rsidRDefault="007C73B5" w:rsidP="007C73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C73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A regény szereplőinek bemutatása,</w:t>
            </w:r>
          </w:p>
          <w:p w:rsidR="007C73B5" w:rsidRPr="007C73B5" w:rsidRDefault="007C73B5" w:rsidP="007C73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C73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kapcsolatrendszere </w:t>
            </w:r>
          </w:p>
          <w:p w:rsidR="007C73B5" w:rsidRPr="007C73B5" w:rsidRDefault="007C73B5" w:rsidP="007C73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C73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  <w:p w:rsidR="007C73B5" w:rsidRPr="007C73B5" w:rsidRDefault="007C73B5" w:rsidP="007C73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C73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7C73B5" w:rsidRPr="007C73B5" w:rsidRDefault="007C73B5" w:rsidP="007C73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C73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lastRenderedPageBreak/>
              <w:t>Még szemléletesebbé tehetjük a feladat megoldását fürtábra készítésével.</w:t>
            </w:r>
          </w:p>
          <w:p w:rsidR="007C73B5" w:rsidRPr="007C73B5" w:rsidRDefault="007C73B5" w:rsidP="007C73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C73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7C73B5" w:rsidRPr="007C73B5" w:rsidRDefault="007C73B5" w:rsidP="007C73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C73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4. b</w:t>
            </w:r>
          </w:p>
          <w:p w:rsidR="007C73B5" w:rsidRPr="007C73B5" w:rsidRDefault="007C73B5" w:rsidP="007C73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C73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A narrátorok, szerepéről</w:t>
            </w:r>
          </w:p>
          <w:p w:rsidR="007C73B5" w:rsidRPr="007C73B5" w:rsidRDefault="007C73B5" w:rsidP="007C73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C73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A regény újraolvasása: 43-48. oldal. Érdemes lenne a kijelölt részeket fénymásolni, és úgy adni a diákok kezébe!</w:t>
            </w:r>
          </w:p>
          <w:p w:rsidR="007C73B5" w:rsidRPr="007C73B5" w:rsidRDefault="007C73B5" w:rsidP="007C73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C73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43-48. o. újraolvasása</w:t>
            </w:r>
          </w:p>
          <w:p w:rsidR="007C73B5" w:rsidRPr="007C73B5" w:rsidRDefault="007C73B5" w:rsidP="007C73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C73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Deannéről</w:t>
            </w:r>
            <w:r w:rsidRPr="007C73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 Ennek a résznek az újraolvasásával a regény másik narrátorával és egyben az egyik főszereplőjével ismerkedhetünk meg.</w:t>
            </w:r>
          </w:p>
          <w:p w:rsidR="007C73B5" w:rsidRPr="007C73B5" w:rsidRDefault="007C73B5" w:rsidP="007C73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C73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szöveg újraolvasásával a regény nézőpontváltás és idősík-váltás fontosságát hangsúlyozhatjuk a regényben. Elmélyíthetjük a tanulókban a már megismert regényírói technikát, a reflexiók és önreflexiók modernségének megjelenését</w:t>
            </w:r>
          </w:p>
          <w:p w:rsidR="007C73B5" w:rsidRPr="007C73B5" w:rsidRDefault="007C73B5" w:rsidP="007C73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C73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7C73B5" w:rsidRPr="007C73B5" w:rsidRDefault="007C73B5" w:rsidP="007C73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C73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4. c csoport feladatai:</w:t>
            </w:r>
          </w:p>
          <w:p w:rsidR="007C73B5" w:rsidRPr="007C73B5" w:rsidRDefault="007C73B5" w:rsidP="007C73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C73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Olvassátok el a regény 33–34. odalát!</w:t>
            </w:r>
          </w:p>
          <w:p w:rsidR="007C73B5" w:rsidRPr="007C73B5" w:rsidRDefault="007C73B5" w:rsidP="007C73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C73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Ki volt Catherine?</w:t>
            </w:r>
          </w:p>
          <w:p w:rsidR="007C73B5" w:rsidRPr="007C73B5" w:rsidRDefault="007C73B5" w:rsidP="007C73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C73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b) Hogyan értelmezhető Catherine eltévedése?</w:t>
            </w:r>
          </w:p>
          <w:p w:rsidR="007C73B5" w:rsidRPr="007C73B5" w:rsidRDefault="007C73B5" w:rsidP="007C73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C73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c) Milyen eltévedés-motívummal ismerkedtél már meg korábban irodalmi tanulmányaid során?</w:t>
            </w:r>
          </w:p>
          <w:p w:rsidR="007C73B5" w:rsidRPr="007C73B5" w:rsidRDefault="007C73B5" w:rsidP="007C73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C73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7C73B5" w:rsidRPr="007C73B5" w:rsidRDefault="007C73B5" w:rsidP="007C73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C73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csoportok olvassák újra a feladatnak megfelelő egyes részeket</w:t>
            </w:r>
          </w:p>
          <w:p w:rsidR="007C73B5" w:rsidRPr="007C73B5" w:rsidRDefault="007C73B5" w:rsidP="007C73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C73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7C73B5" w:rsidRPr="007C73B5" w:rsidRDefault="007C73B5" w:rsidP="007C73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C73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7C73B5" w:rsidRPr="007C73B5" w:rsidRDefault="007C73B5" w:rsidP="007C73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C73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4. d csoport feladata </w:t>
            </w:r>
          </w:p>
          <w:p w:rsidR="007C73B5" w:rsidRPr="007C73B5" w:rsidRDefault="007C73B5" w:rsidP="007C73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C73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A szereplők motivációi</w:t>
            </w:r>
          </w:p>
          <w:p w:rsidR="007C73B5" w:rsidRPr="007C73B5" w:rsidRDefault="007C73B5" w:rsidP="007C73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C73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Olvassák el a diákok a regény 196–98-ig, 421–423-ig tartó részletét!</w:t>
            </w:r>
          </w:p>
          <w:p w:rsidR="007C73B5" w:rsidRPr="007C73B5" w:rsidRDefault="007C73B5" w:rsidP="007C73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C73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regényrészlet alapján mutassák be a szereplők tetteinek motivációját!</w:t>
            </w:r>
          </w:p>
          <w:p w:rsidR="007C73B5" w:rsidRPr="007C73B5" w:rsidRDefault="007C73B5" w:rsidP="007C73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C73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66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3B5" w:rsidRPr="007C73B5" w:rsidRDefault="007C73B5" w:rsidP="007C73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C73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lastRenderedPageBreak/>
              <w:t> </w:t>
            </w:r>
          </w:p>
          <w:p w:rsidR="007C73B5" w:rsidRPr="007C73B5" w:rsidRDefault="007C73B5" w:rsidP="007C73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C73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1. feladat. Kikkel találkoznál a romantikus regények boltjában?</w:t>
            </w:r>
          </w:p>
          <w:p w:rsidR="007C73B5" w:rsidRPr="007C73B5" w:rsidRDefault="007C73B5" w:rsidP="007C73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C73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(Általában és megnevezve valamely a romantikus regénynek a szereplőit.)</w:t>
            </w:r>
          </w:p>
          <w:p w:rsidR="007C73B5" w:rsidRPr="007C73B5" w:rsidRDefault="007C73B5" w:rsidP="007C73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C73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 különlegesek pl. gazdagok, előkelőek, gyönyörűek vagy éppen rútak stb.</w:t>
            </w:r>
          </w:p>
          <w:p w:rsidR="007C73B5" w:rsidRPr="007C73B5" w:rsidRDefault="007C73B5" w:rsidP="007C73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C73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 szélsőséges jellemek kerülnek egymással szembe</w:t>
            </w:r>
          </w:p>
          <w:p w:rsidR="007C73B5" w:rsidRPr="007C73B5" w:rsidRDefault="007C73B5" w:rsidP="007C73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C73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Pl. Jókai hősökkel: Tímár Mihály, Noémi, Tímea, Baradlay-fivérek</w:t>
            </w:r>
          </w:p>
          <w:p w:rsidR="007C73B5" w:rsidRPr="007C73B5" w:rsidRDefault="007C73B5" w:rsidP="007C73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C73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Hoffmann: </w:t>
            </w:r>
            <w:r w:rsidRPr="007C73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Az arany virágcserép</w:t>
            </w:r>
            <w:r w:rsidRPr="007C73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c. regény hőseivel, Anselmus diákkal, Serpentinával.</w:t>
            </w:r>
          </w:p>
          <w:p w:rsidR="007C73B5" w:rsidRPr="007C73B5" w:rsidRDefault="007C73B5" w:rsidP="007C73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C73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Victor Hugo hőseivel </w:t>
            </w:r>
            <w:r w:rsidRPr="007C73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A párizsi Notre</w:t>
            </w:r>
            <w:r w:rsidRPr="007C73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7C73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Dame</w:t>
            </w:r>
            <w:r w:rsidRPr="007C73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c. regényből: Quasimodo, Esmeralda.</w:t>
            </w:r>
          </w:p>
          <w:p w:rsidR="007C73B5" w:rsidRPr="007C73B5" w:rsidRDefault="007C73B5" w:rsidP="007C73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C73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7C73B5" w:rsidRPr="007C73B5" w:rsidRDefault="007C73B5" w:rsidP="007C73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C73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7C73B5" w:rsidRPr="007C73B5" w:rsidRDefault="007C73B5" w:rsidP="007C73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C73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lastRenderedPageBreak/>
              <w:t> </w:t>
            </w:r>
          </w:p>
          <w:p w:rsidR="007C73B5" w:rsidRPr="007C73B5" w:rsidRDefault="007C73B5" w:rsidP="007C73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C73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  <w:p w:rsidR="007C73B5" w:rsidRPr="007C73B5" w:rsidRDefault="007C73B5" w:rsidP="007C73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C73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  <w:p w:rsidR="007C73B5" w:rsidRPr="007C73B5" w:rsidRDefault="007C73B5" w:rsidP="007C73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C73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  <w:p w:rsidR="007C73B5" w:rsidRPr="007C73B5" w:rsidRDefault="007C73B5" w:rsidP="007C73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C73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Csoportonként eltérő.</w:t>
            </w:r>
          </w:p>
          <w:p w:rsidR="007C73B5" w:rsidRPr="007C73B5" w:rsidRDefault="007C73B5" w:rsidP="007C73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C73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  <w:p w:rsidR="007C73B5" w:rsidRPr="007C73B5" w:rsidRDefault="007C73B5" w:rsidP="007C73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C73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  <w:p w:rsidR="007C73B5" w:rsidRPr="007C73B5" w:rsidRDefault="007C73B5" w:rsidP="007C73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C73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  <w:p w:rsidR="007C73B5" w:rsidRPr="007C73B5" w:rsidRDefault="007C73B5" w:rsidP="007C73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C73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  <w:p w:rsidR="007C73B5" w:rsidRPr="007C73B5" w:rsidRDefault="007C73B5" w:rsidP="007C73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C73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  <w:p w:rsidR="007C73B5" w:rsidRPr="007C73B5" w:rsidRDefault="007C73B5" w:rsidP="007C73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C73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  <w:p w:rsidR="007C73B5" w:rsidRPr="007C73B5" w:rsidRDefault="007C73B5" w:rsidP="007C73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C73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  <w:p w:rsidR="007C73B5" w:rsidRPr="007C73B5" w:rsidRDefault="007C73B5" w:rsidP="007C73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C73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  <w:p w:rsidR="007C73B5" w:rsidRPr="007C73B5" w:rsidRDefault="007C73B5" w:rsidP="007C73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C73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  <w:p w:rsidR="007C73B5" w:rsidRPr="007C73B5" w:rsidRDefault="007C73B5" w:rsidP="007C73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C73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  <w:p w:rsidR="007C73B5" w:rsidRPr="007C73B5" w:rsidRDefault="007C73B5" w:rsidP="007C73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C73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regény címe értékhiányt tükröz. A magyar cím kifejezőbb, megszemélyesítő, szimbólumteremtő.</w:t>
            </w:r>
          </w:p>
          <w:p w:rsidR="007C73B5" w:rsidRPr="007C73B5" w:rsidRDefault="007C73B5" w:rsidP="007C73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C73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7C73B5" w:rsidRPr="007C73B5" w:rsidRDefault="007C73B5" w:rsidP="007C73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C73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  <w:p w:rsidR="007C73B5" w:rsidRPr="007C73B5" w:rsidRDefault="007C73B5" w:rsidP="007C73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C73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  <w:p w:rsidR="007C73B5" w:rsidRPr="007C73B5" w:rsidRDefault="007C73B5" w:rsidP="007C73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C73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  <w:p w:rsidR="007C73B5" w:rsidRPr="007C73B5" w:rsidRDefault="007C73B5" w:rsidP="007C73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C73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  <w:p w:rsidR="007C73B5" w:rsidRPr="007C73B5" w:rsidRDefault="007C73B5" w:rsidP="007C73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C73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  <w:p w:rsidR="007C73B5" w:rsidRPr="007C73B5" w:rsidRDefault="007C73B5" w:rsidP="007C73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C73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  <w:p w:rsidR="007C73B5" w:rsidRPr="007C73B5" w:rsidRDefault="007C73B5" w:rsidP="007C73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C73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  <w:p w:rsidR="007C73B5" w:rsidRPr="007C73B5" w:rsidRDefault="007C73B5" w:rsidP="007C73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C73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  <w:p w:rsidR="007C73B5" w:rsidRPr="007C73B5" w:rsidRDefault="007C73B5" w:rsidP="007C73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C73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  <w:p w:rsidR="007C73B5" w:rsidRPr="007C73B5" w:rsidRDefault="007C73B5" w:rsidP="007C73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C73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  <w:p w:rsidR="007C73B5" w:rsidRPr="007C73B5" w:rsidRDefault="007C73B5" w:rsidP="007C73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C73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  <w:p w:rsidR="007C73B5" w:rsidRPr="007C73B5" w:rsidRDefault="007C73B5" w:rsidP="007C73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C73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  <w:p w:rsidR="007C73B5" w:rsidRPr="007C73B5" w:rsidRDefault="007C73B5" w:rsidP="007C73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C73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7C73B5" w:rsidRPr="007C73B5" w:rsidRDefault="007C73B5" w:rsidP="007C73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C73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7C73B5" w:rsidRPr="007C73B5" w:rsidRDefault="007C73B5" w:rsidP="007C73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C73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7C73B5" w:rsidRPr="007C73B5" w:rsidRDefault="007C73B5" w:rsidP="007C73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C73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7C73B5" w:rsidRPr="007C73B5" w:rsidRDefault="007C73B5" w:rsidP="007C73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C73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7C73B5" w:rsidRPr="007C73B5" w:rsidRDefault="007C73B5" w:rsidP="007C73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C73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7C73B5" w:rsidRPr="007C73B5" w:rsidRDefault="007C73B5" w:rsidP="007C73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C73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7C73B5" w:rsidRPr="007C73B5" w:rsidRDefault="007C73B5" w:rsidP="007C73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C73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7C73B5" w:rsidRPr="007C73B5" w:rsidRDefault="007C73B5" w:rsidP="007C73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C73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7C73B5" w:rsidRPr="007C73B5" w:rsidRDefault="007C73B5" w:rsidP="007C73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C73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7C73B5" w:rsidRPr="007C73B5" w:rsidRDefault="007C73B5" w:rsidP="007C73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C73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7C73B5" w:rsidRPr="007C73B5" w:rsidRDefault="007C73B5" w:rsidP="007C73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C73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7C73B5" w:rsidRPr="007C73B5" w:rsidRDefault="007C73B5" w:rsidP="007C73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C73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7C73B5" w:rsidRPr="007C73B5" w:rsidRDefault="007C73B5" w:rsidP="007C73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C73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7C73B5" w:rsidRPr="007C73B5" w:rsidRDefault="007C73B5" w:rsidP="007C73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C73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7C73B5" w:rsidRPr="007C73B5" w:rsidRDefault="007C73B5" w:rsidP="007C73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C73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  <w:p w:rsidR="007C73B5" w:rsidRPr="007C73B5" w:rsidRDefault="007C73B5" w:rsidP="007C73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C73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4. a</w:t>
            </w:r>
          </w:p>
          <w:p w:rsidR="007C73B5" w:rsidRPr="007C73B5" w:rsidRDefault="007C73B5" w:rsidP="007C73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C73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Heathcliff–Catherine Earnshaw–Cathy Linton, Lockwood, Nelly Dean, Hareton </w:t>
            </w:r>
            <w:r w:rsidRPr="007C73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lastRenderedPageBreak/>
              <w:t>Earnshaw</w:t>
            </w:r>
          </w:p>
          <w:p w:rsidR="007C73B5" w:rsidRPr="007C73B5" w:rsidRDefault="007C73B5" w:rsidP="007C73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C73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  <w:p w:rsidR="007C73B5" w:rsidRPr="007C73B5" w:rsidRDefault="007C73B5" w:rsidP="007C73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C73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4. b</w:t>
            </w:r>
          </w:p>
          <w:p w:rsidR="007C73B5" w:rsidRPr="007C73B5" w:rsidRDefault="007C73B5" w:rsidP="007C73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C73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Lockwood–Nelly,(Deanné)</w:t>
            </w:r>
          </w:p>
          <w:p w:rsidR="007C73B5" w:rsidRPr="007C73B5" w:rsidRDefault="007C73B5" w:rsidP="007C73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C73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–a narrátorok szerepe fontos,</w:t>
            </w:r>
          </w:p>
          <w:p w:rsidR="007C73B5" w:rsidRPr="007C73B5" w:rsidRDefault="007C73B5" w:rsidP="007C73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C73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–Lockwood az első elbeszélő, E/1-ben meséli el találkozását a többiekkel</w:t>
            </w:r>
          </w:p>
          <w:p w:rsidR="007C73B5" w:rsidRPr="007C73B5" w:rsidRDefault="007C73B5" w:rsidP="007C73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C73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–nevének jelentése: „zárt fa”, ez utal arra, hogy nem tud kapcsolatokat teremteni.</w:t>
            </w:r>
          </w:p>
          <w:p w:rsidR="007C73B5" w:rsidRPr="007C73B5" w:rsidRDefault="007C73B5" w:rsidP="007C73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C73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–idegen ebben a környezetben</w:t>
            </w:r>
          </w:p>
          <w:p w:rsidR="007C73B5" w:rsidRPr="007C73B5" w:rsidRDefault="007C73B5" w:rsidP="007C73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C73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–Lockwood belekerült egy olyan történetbe, amelynek az előzményéről nem tudott (Idősík-váltás)</w:t>
            </w:r>
          </w:p>
          <w:p w:rsidR="007C73B5" w:rsidRPr="007C73B5" w:rsidRDefault="007C73B5" w:rsidP="007C73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C73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–E/1 számban beszélnek a narrátorok, akik szereplői is a történetnek, értékelik saját szerepüket, reflektálnak az eseményekre</w:t>
            </w:r>
          </w:p>
          <w:p w:rsidR="007C73B5" w:rsidRPr="007C73B5" w:rsidRDefault="007C73B5" w:rsidP="007C73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C73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–nem hétköznapi események (Heathclff visszatérése, rejtélyes meggazdagodása)</w:t>
            </w:r>
          </w:p>
          <w:p w:rsidR="007C73B5" w:rsidRPr="007C73B5" w:rsidRDefault="007C73B5" w:rsidP="007C73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C73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–az érdekesség elengedhetetlen</w:t>
            </w:r>
          </w:p>
          <w:p w:rsidR="007C73B5" w:rsidRPr="007C73B5" w:rsidRDefault="007C73B5" w:rsidP="007C73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C73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7C73B5" w:rsidRPr="007C73B5" w:rsidRDefault="007C73B5" w:rsidP="007C73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C73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4. c</w:t>
            </w:r>
          </w:p>
          <w:p w:rsidR="007C73B5" w:rsidRPr="007C73B5" w:rsidRDefault="007C73B5" w:rsidP="007C73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C73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33-34. o. újraolvasása (Lockwood álma)</w:t>
            </w:r>
          </w:p>
          <w:p w:rsidR="007C73B5" w:rsidRPr="007C73B5" w:rsidRDefault="007C73B5" w:rsidP="007C73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C73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7C73B5" w:rsidRPr="007C73B5" w:rsidRDefault="007C73B5" w:rsidP="007C73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C73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Catherine szellemének megjelenése, „végre hazataláltam, eltévedtem a lápon”.</w:t>
            </w:r>
          </w:p>
          <w:p w:rsidR="007C73B5" w:rsidRPr="007C73B5" w:rsidRDefault="007C73B5" w:rsidP="007C73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C73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Catherine Heathcliff szerelmese volt, de Lintonhoz ment feleségül, ő idézte elő a katasztrófák sorozatát.</w:t>
            </w:r>
          </w:p>
          <w:p w:rsidR="007C73B5" w:rsidRPr="007C73B5" w:rsidRDefault="007C73B5" w:rsidP="007C73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C73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Eltévedés-motívum:</w:t>
            </w:r>
          </w:p>
          <w:p w:rsidR="007C73B5" w:rsidRPr="007C73B5" w:rsidRDefault="007C73B5" w:rsidP="007C73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C73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Dante: </w:t>
            </w:r>
            <w:r w:rsidRPr="007C73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Isteni színjáték</w:t>
            </w:r>
            <w:r w:rsidRPr="007C73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; Vörösmarty: </w:t>
            </w:r>
            <w:r w:rsidRPr="007C73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Csongor és Tünde</w:t>
            </w:r>
            <w:r w:rsidRPr="007C73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, Zola: </w:t>
            </w:r>
            <w:r w:rsidRPr="007C73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Germinal</w:t>
            </w:r>
          </w:p>
          <w:p w:rsidR="007C73B5" w:rsidRPr="007C73B5" w:rsidRDefault="007C73B5" w:rsidP="007C73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C73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7C73B5" w:rsidRPr="007C73B5" w:rsidRDefault="007C73B5" w:rsidP="007C73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C73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4. d</w:t>
            </w:r>
          </w:p>
          <w:p w:rsidR="007C73B5" w:rsidRPr="007C73B5" w:rsidRDefault="007C73B5" w:rsidP="007C73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C73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–az érzelmek uralják őket (pl. szerelem, bosszúvágy)</w:t>
            </w:r>
          </w:p>
          <w:p w:rsidR="007C73B5" w:rsidRPr="007C73B5" w:rsidRDefault="007C73B5" w:rsidP="007C73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C73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–ezek gyakran szélsőséges, eltúlzott módon jelennek meg (Heathcliff -Cathy szerelme lelki eltorzulása)</w:t>
            </w:r>
          </w:p>
          <w:p w:rsidR="007C73B5" w:rsidRPr="007C73B5" w:rsidRDefault="007C73B5" w:rsidP="007C73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C73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–az egyéniség kiteljesedésének vágya hajtja őket (Cathy Linton)</w:t>
            </w:r>
          </w:p>
        </w:tc>
      </w:tr>
      <w:tr w:rsidR="007C73B5" w:rsidRPr="007C73B5" w:rsidTr="007C73B5">
        <w:trPr>
          <w:jc w:val="center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66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3B5" w:rsidRPr="007C73B5" w:rsidRDefault="007C73B5" w:rsidP="007C73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C73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lastRenderedPageBreak/>
              <w:t> 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66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3B5" w:rsidRPr="007C73B5" w:rsidRDefault="007C73B5" w:rsidP="007C73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C73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7C73B5" w:rsidRPr="007C73B5" w:rsidRDefault="007C73B5" w:rsidP="007C73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C73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 filmadaptáció részleteinek megnézésével önálló, gondolkodásra, véleményalkotásra ösztönözzük diákjainkat. Bepillantást tehetnek egy más művészeti ág feldolgozásába, értékelhetik a színészi játékot, </w:t>
            </w:r>
            <w:r w:rsidRPr="007C73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lastRenderedPageBreak/>
              <w:t>reflektálhatnak a tanulmány által felvetett problémákra, különös tekintettel a nő helyzetére, társadalmi szerepére.</w:t>
            </w:r>
          </w:p>
          <w:p w:rsidR="007C73B5" w:rsidRPr="007C73B5" w:rsidRDefault="007C73B5" w:rsidP="007C73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C73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7C73B5" w:rsidRPr="007C73B5" w:rsidRDefault="007C73B5" w:rsidP="007C73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C73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66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3B5" w:rsidRPr="007C73B5" w:rsidRDefault="007C73B5" w:rsidP="007C73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C73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lastRenderedPageBreak/>
              <w:t> </w:t>
            </w:r>
          </w:p>
          <w:p w:rsidR="007C73B5" w:rsidRPr="007C73B5" w:rsidRDefault="007C73B5" w:rsidP="007C73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C73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7C73B5" w:rsidRPr="007C73B5" w:rsidRDefault="007C73B5" w:rsidP="007C73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C73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7C73B5" w:rsidRPr="007C73B5" w:rsidTr="007C73B5">
        <w:trPr>
          <w:trHeight w:val="5662"/>
          <w:jc w:val="center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66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3B5" w:rsidRPr="007C73B5" w:rsidRDefault="007C73B5" w:rsidP="007C73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C73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lastRenderedPageBreak/>
              <w:t>5.</w:t>
            </w:r>
          </w:p>
          <w:p w:rsidR="007C73B5" w:rsidRPr="007C73B5" w:rsidRDefault="007C73B5" w:rsidP="007C73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C73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66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3B5" w:rsidRPr="007C73B5" w:rsidRDefault="007C73B5" w:rsidP="007C73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C73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Filmnézés:</w:t>
            </w:r>
          </w:p>
          <w:p w:rsidR="007C73B5" w:rsidRPr="007C73B5" w:rsidRDefault="007C73B5" w:rsidP="007C73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C73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(1992, Peter Kosminky: Üvöltő szelek 105 perc).</w:t>
            </w:r>
          </w:p>
          <w:p w:rsidR="007C73B5" w:rsidRPr="007C73B5" w:rsidRDefault="007C73B5" w:rsidP="007C73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C73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7C73B5" w:rsidRPr="007C73B5" w:rsidRDefault="007C73B5" w:rsidP="007C73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C73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30–5. perc, Catherine és Deanné beszélgetése</w:t>
            </w:r>
          </w:p>
          <w:p w:rsidR="007C73B5" w:rsidRPr="007C73B5" w:rsidRDefault="007C73B5" w:rsidP="007C73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C73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Feldolgozandó probléma:</w:t>
            </w:r>
          </w:p>
          <w:p w:rsidR="007C73B5" w:rsidRPr="007C73B5" w:rsidRDefault="007C73B5" w:rsidP="007C73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C73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Milyen lehetett a nő társadalmi státusza a korban?</w:t>
            </w:r>
          </w:p>
          <w:p w:rsidR="007C73B5" w:rsidRPr="007C73B5" w:rsidRDefault="007C73B5" w:rsidP="007C73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C73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Hogyan jelenik meg ez a beszélgetés folyamán?</w:t>
            </w:r>
          </w:p>
          <w:p w:rsidR="007C73B5" w:rsidRPr="007C73B5" w:rsidRDefault="007C73B5" w:rsidP="007C73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C73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7C73B5" w:rsidRPr="007C73B5" w:rsidRDefault="007C73B5" w:rsidP="007C73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C73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75–80. perc, Cathy és Heathcliff párbeszéde</w:t>
            </w:r>
          </w:p>
          <w:p w:rsidR="007C73B5" w:rsidRPr="007C73B5" w:rsidRDefault="007C73B5" w:rsidP="007C73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C73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Kérdés:</w:t>
            </w:r>
          </w:p>
          <w:p w:rsidR="007C73B5" w:rsidRPr="007C73B5" w:rsidRDefault="007C73B5" w:rsidP="007C73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C73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Milyen a szereplők egymással való kapcsolata?</w:t>
            </w:r>
          </w:p>
          <w:p w:rsidR="007C73B5" w:rsidRPr="007C73B5" w:rsidRDefault="007C73B5" w:rsidP="007C73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C73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Milyen a szoba képi megjelenítése?</w:t>
            </w:r>
          </w:p>
          <w:p w:rsidR="007C73B5" w:rsidRPr="007C73B5" w:rsidRDefault="007C73B5" w:rsidP="007C73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C73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7C73B5" w:rsidRPr="007C73B5" w:rsidRDefault="007C73B5" w:rsidP="007C73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C73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66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3B5" w:rsidRPr="007C73B5" w:rsidRDefault="007C73B5" w:rsidP="007C73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C73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5. Filmnézés</w:t>
            </w:r>
          </w:p>
          <w:p w:rsidR="007C73B5" w:rsidRPr="007C73B5" w:rsidRDefault="007C73B5" w:rsidP="007C73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C73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7C73B5" w:rsidRPr="007C73B5" w:rsidRDefault="007C73B5" w:rsidP="007C73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C73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 nő társadalmilag alávetett, a megbecsülés, érvényesülés miatt az érzelmeket ki kell zárnia életéből. Ezt a helyzetet elfogadja, </w:t>
            </w:r>
            <w:r w:rsidRPr="007C73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ez indítja el </w:t>
            </w:r>
            <w:r w:rsidRPr="007C73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Catherine</w:t>
            </w:r>
            <w:r w:rsidRPr="007C73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a tragédiáját. Ez tükrözi Emily Brontё véleményét:</w:t>
            </w:r>
            <w:r w:rsidRPr="007C73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a katasztrófa az egyéni szabadság felvállalásának hiányából ered.</w:t>
            </w:r>
          </w:p>
          <w:p w:rsidR="007C73B5" w:rsidRPr="007C73B5" w:rsidRDefault="007C73B5" w:rsidP="007C73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C73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7C73B5" w:rsidRPr="007C73B5" w:rsidRDefault="007C73B5" w:rsidP="007C73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C73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Heathcliff kegyetlenül megalázza Cathyt, az agressziótól sem riad vissza, bosszút áll a kitaszítottságán.</w:t>
            </w:r>
          </w:p>
          <w:p w:rsidR="007C73B5" w:rsidRPr="007C73B5" w:rsidRDefault="007C73B5" w:rsidP="007C73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C73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7C73B5" w:rsidRPr="007C73B5" w:rsidRDefault="007C73B5" w:rsidP="007C73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C73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szoba képi megjelenítése sivár, nyomasztó világra utal.</w:t>
            </w:r>
          </w:p>
          <w:p w:rsidR="007C73B5" w:rsidRPr="007C73B5" w:rsidRDefault="007C73B5" w:rsidP="007C73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C73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Lásd Séllei-cikk megfelelő részeit.</w:t>
            </w:r>
          </w:p>
        </w:tc>
      </w:tr>
      <w:tr w:rsidR="007C73B5" w:rsidRPr="007C73B5" w:rsidTr="007C73B5">
        <w:trPr>
          <w:jc w:val="center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66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3B5" w:rsidRPr="007C73B5" w:rsidRDefault="007C73B5" w:rsidP="007C73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C73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6.</w:t>
            </w:r>
          </w:p>
          <w:p w:rsidR="007C73B5" w:rsidRPr="007C73B5" w:rsidRDefault="007C73B5" w:rsidP="007C73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C73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66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3B5" w:rsidRPr="007C73B5" w:rsidRDefault="007C73B5" w:rsidP="007C73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C73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Séllei Nóra tanulmányára reflektálás</w:t>
            </w:r>
          </w:p>
          <w:p w:rsidR="007C73B5" w:rsidRPr="007C73B5" w:rsidRDefault="007C73B5" w:rsidP="007C73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C73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7C73B5" w:rsidRPr="007C73B5" w:rsidRDefault="007C73B5" w:rsidP="007C73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C73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Olvassák el a tanulók Séllei Nóra irodalomtörténész tanulmányából a kijelölt részletet!</w:t>
            </w:r>
          </w:p>
          <w:p w:rsidR="007C73B5" w:rsidRPr="007C73B5" w:rsidRDefault="007C73B5" w:rsidP="007C73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C73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Feladat minden csoportnak: Fogalmazzák meg, hogy egyetértenek-e az irodalomtörténész véleményével. Állításukat a regényből vett idézetekkel támasszák alá!</w:t>
            </w:r>
          </w:p>
          <w:p w:rsidR="007C73B5" w:rsidRPr="007C73B5" w:rsidRDefault="007C73B5" w:rsidP="007C73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C73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tanulók ezen a ponton a cikk legfontosabb végkövetkeztetéseivel találkoznak.</w:t>
            </w:r>
          </w:p>
          <w:p w:rsidR="007C73B5" w:rsidRPr="007C73B5" w:rsidRDefault="007C73B5" w:rsidP="007C73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C73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Önálló véleményalkotásra, reflektálásra, empatikus képesség fejlesztésre, a kognitív tudás elmélyítésre ösztönözhetjük tanulóinkat.</w:t>
            </w:r>
          </w:p>
          <w:p w:rsidR="007C73B5" w:rsidRPr="007C73B5" w:rsidRDefault="007C73B5" w:rsidP="007C73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C73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7C73B5" w:rsidRPr="007C73B5" w:rsidRDefault="007C73B5" w:rsidP="007C73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C73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„Az első Catherine és Heathcliff ellenállása teljesen egyértelműen a patriarkális hatalommal szemben jön létre, míg Haretonéké ennek a hatalomnak a teljes birtoklásáért, ami meg is valósul, hiszen a fiatalok birtokba veszik mindkét házat, amelyekért Edgar </w:t>
            </w:r>
            <w:r w:rsidRPr="007C73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lastRenderedPageBreak/>
              <w:t>Linton és a felnőtt Heathcliff versengett. Igaz az is, hogy a lápon kóborolnak, ami Heathcliff és az anya Catherine kószálásait idézi fel, azonban a fiatalok szerelmi története annak a románcnak a narratíváját és jelképrendszerét idézi fel, amely sokkal inkább a kultúra által teremtett szerelmi történet kliséiből építkezik”</w:t>
            </w:r>
          </w:p>
          <w:p w:rsidR="007C73B5" w:rsidRPr="007C73B5" w:rsidRDefault="007C73B5" w:rsidP="007C73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C73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66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3B5" w:rsidRPr="007C73B5" w:rsidRDefault="007C73B5" w:rsidP="007C73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C73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lastRenderedPageBreak/>
              <w:t>Egyéni megoldás közös megbeszéléssel.</w:t>
            </w:r>
          </w:p>
        </w:tc>
      </w:tr>
      <w:tr w:rsidR="007C73B5" w:rsidRPr="007C73B5" w:rsidTr="007C73B5">
        <w:trPr>
          <w:jc w:val="center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66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3B5" w:rsidRPr="007C73B5" w:rsidRDefault="007C73B5" w:rsidP="007C73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C73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lastRenderedPageBreak/>
              <w:t>7.</w:t>
            </w:r>
          </w:p>
          <w:p w:rsidR="007C73B5" w:rsidRPr="007C73B5" w:rsidRDefault="007C73B5" w:rsidP="007C73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C73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66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3B5" w:rsidRPr="007C73B5" w:rsidRDefault="007C73B5" w:rsidP="007C73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C73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A helyszín</w:t>
            </w:r>
          </w:p>
          <w:p w:rsidR="007C73B5" w:rsidRPr="007C73B5" w:rsidRDefault="007C73B5" w:rsidP="007C73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C73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történetben kiemelt szerep jut a lápnak.</w:t>
            </w:r>
          </w:p>
          <w:p w:rsidR="007C73B5" w:rsidRPr="007C73B5" w:rsidRDefault="007C73B5" w:rsidP="007C73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C73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lápi világ megjelenítésekor, a Szelesdomb bemutatásakor a helyszín szimbólumvilágát értelmezhetjük, amely itt, Catherine-Heathcliff, Cathy–Hareton, és az írónő szabadságélményét ábrázolja.</w:t>
            </w:r>
          </w:p>
          <w:p w:rsidR="007C73B5" w:rsidRPr="007C73B5" w:rsidRDefault="007C73B5" w:rsidP="007C73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C73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Kérdés:</w:t>
            </w:r>
          </w:p>
          <w:p w:rsidR="007C73B5" w:rsidRPr="007C73B5" w:rsidRDefault="007C73B5" w:rsidP="007C73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C73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Mi a láp?</w:t>
            </w:r>
          </w:p>
          <w:p w:rsidR="007C73B5" w:rsidRPr="007C73B5" w:rsidRDefault="007C73B5" w:rsidP="007C73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C73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Milyen értékeket kapcsolunk hozzá? (Lehet fürtábrát készíteni)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66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3B5" w:rsidRPr="007C73B5" w:rsidRDefault="007C73B5" w:rsidP="007C73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C73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7. A helyszín</w:t>
            </w:r>
          </w:p>
          <w:p w:rsidR="007C73B5" w:rsidRPr="007C73B5" w:rsidRDefault="007C73B5" w:rsidP="007C73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C73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romantika kedveli a különleges, egzotikus tájakat (Az angol felföld rideg környezete)</w:t>
            </w:r>
          </w:p>
          <w:p w:rsidR="007C73B5" w:rsidRPr="007C73B5" w:rsidRDefault="007C73B5" w:rsidP="007C73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C73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–nagy hangsúlyt fektet ezek leírására</w:t>
            </w:r>
          </w:p>
          <w:p w:rsidR="007C73B5" w:rsidRPr="007C73B5" w:rsidRDefault="007C73B5" w:rsidP="007C73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C73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–a mindennapitól nagy távolságokra visz el földrajzilag és társadalmilag (Mintha nem is Angliában játszódna.)</w:t>
            </w:r>
          </w:p>
          <w:p w:rsidR="007C73B5" w:rsidRPr="007C73B5" w:rsidRDefault="007C73B5" w:rsidP="007C73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C73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–a természetkultusz megjelenése stb.</w:t>
            </w:r>
          </w:p>
          <w:p w:rsidR="007C73B5" w:rsidRPr="007C73B5" w:rsidRDefault="007C73B5" w:rsidP="007C73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C73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Vízinövényekkel teljesen benőtt mocsár. Ennek növényzete (Ért. kéziszótár)</w:t>
            </w:r>
          </w:p>
          <w:p w:rsidR="007C73B5" w:rsidRPr="007C73B5" w:rsidRDefault="007C73B5" w:rsidP="007C73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C73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Itt mégis a romantika szabadságélményének</w:t>
            </w:r>
          </w:p>
          <w:p w:rsidR="007C73B5" w:rsidRPr="007C73B5" w:rsidRDefault="007C73B5" w:rsidP="007C73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C73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metaforája lesz.</w:t>
            </w:r>
          </w:p>
          <w:p w:rsidR="007C73B5" w:rsidRPr="007C73B5" w:rsidRDefault="007C73B5" w:rsidP="007C73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C73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</w:tr>
      <w:tr w:rsidR="007C73B5" w:rsidRPr="007C73B5" w:rsidTr="007C73B5">
        <w:trPr>
          <w:jc w:val="center"/>
        </w:trPr>
        <w:tc>
          <w:tcPr>
            <w:tcW w:w="921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99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3B5" w:rsidRPr="007C73B5" w:rsidRDefault="007C73B5" w:rsidP="007C73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C73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Reflektálás</w:t>
            </w:r>
          </w:p>
        </w:tc>
      </w:tr>
      <w:tr w:rsidR="007C73B5" w:rsidRPr="007C73B5" w:rsidTr="007C73B5">
        <w:trPr>
          <w:jc w:val="center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99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3B5" w:rsidRPr="007C73B5" w:rsidRDefault="007C73B5" w:rsidP="007C73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C73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8.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99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3B5" w:rsidRPr="007C73B5" w:rsidRDefault="007C73B5" w:rsidP="007C73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C73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Házi feladat:</w:t>
            </w:r>
          </w:p>
          <w:p w:rsidR="007C73B5" w:rsidRPr="007C73B5" w:rsidRDefault="007C73B5" w:rsidP="007C73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C73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A) Az internet segítségével a diákok készítsék el Emily Brontё életrajzát és pályaképét.</w:t>
            </w:r>
          </w:p>
          <w:p w:rsidR="007C73B5" w:rsidRPr="007C73B5" w:rsidRDefault="007C73B5" w:rsidP="007C73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C73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Térjenek ki arra, hogy miért nem volt kellően elismert az </w:t>
            </w:r>
            <w:r w:rsidRPr="007C73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Üvöltő szelek</w:t>
            </w:r>
            <w:r w:rsidRPr="007C73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című regény! Új kontextusba helyezve elmélyíti a megszerzett tudást, önálló véleményalkotásra késztet a feladat.</w:t>
            </w:r>
          </w:p>
          <w:p w:rsidR="007C73B5" w:rsidRPr="007C73B5" w:rsidRDefault="007C73B5" w:rsidP="007C73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C73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7C73B5" w:rsidRPr="007C73B5" w:rsidRDefault="007C73B5" w:rsidP="007C73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C73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B) Hol rejtőzik az írónő?</w:t>
            </w:r>
          </w:p>
          <w:p w:rsidR="007C73B5" w:rsidRPr="007C73B5" w:rsidRDefault="007C73B5" w:rsidP="007C73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C73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diákok készítsenek egy oldalas esszét, amelyben kifejtik, hogy az írónő mely alakokban, tájakban, motívumokban rejtőzött el. (Idézetek gyűjtése; esszé)</w:t>
            </w:r>
          </w:p>
          <w:p w:rsidR="007C73B5" w:rsidRPr="007C73B5" w:rsidRDefault="007C73B5" w:rsidP="007C73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C73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Kreatív írást, gondolkodást, önálló véleményalkotást vár el az esszéfeladat.</w:t>
            </w:r>
          </w:p>
          <w:p w:rsidR="007C73B5" w:rsidRPr="007C73B5" w:rsidRDefault="007C73B5" w:rsidP="007C73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C73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7C73B5" w:rsidRPr="007C73B5" w:rsidRDefault="007C73B5" w:rsidP="007C73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C73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Kilépőkártya minden tanulónak.</w:t>
            </w:r>
          </w:p>
          <w:p w:rsidR="007C73B5" w:rsidRPr="007C73B5" w:rsidRDefault="007C73B5" w:rsidP="007C73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C73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Milyen tanulsággal szolgál Heathcliff–Catherine–Hareton szerelme?</w:t>
            </w:r>
          </w:p>
          <w:p w:rsidR="007C73B5" w:rsidRPr="007C73B5" w:rsidRDefault="007C73B5" w:rsidP="007C73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C73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Te mit tartottál a legproblematikusabbnak a regény olvasásakor? Hogyan értékeled az </w:t>
            </w:r>
            <w:r w:rsidRPr="007C73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lastRenderedPageBreak/>
              <w:t>órákat?</w:t>
            </w:r>
          </w:p>
          <w:p w:rsidR="007C73B5" w:rsidRPr="007C73B5" w:rsidRDefault="007C73B5" w:rsidP="007C73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C73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Reflektálás és önreflektálás.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99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3B5" w:rsidRPr="007C73B5" w:rsidRDefault="007C73B5" w:rsidP="007C73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C73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lastRenderedPageBreak/>
              <w:t>Egyénileg eltérő.</w:t>
            </w:r>
          </w:p>
        </w:tc>
      </w:tr>
    </w:tbl>
    <w:p w:rsidR="007C73B5" w:rsidRPr="007C73B5" w:rsidRDefault="007C73B5" w:rsidP="007C73B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C73B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lastRenderedPageBreak/>
        <w:t> </w:t>
      </w:r>
    </w:p>
    <w:p w:rsidR="007C73B5" w:rsidRPr="007C73B5" w:rsidRDefault="007C73B5" w:rsidP="007C73B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C73B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Eszközigény:</w:t>
      </w:r>
    </w:p>
    <w:p w:rsidR="007C73B5" w:rsidRPr="007C73B5" w:rsidRDefault="007C73B5" w:rsidP="007C73B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C73B5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7C73B5" w:rsidRPr="007C73B5" w:rsidRDefault="007C73B5" w:rsidP="007C73B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C73B5">
        <w:rPr>
          <w:rFonts w:ascii="Times New Roman" w:eastAsia="Times New Roman" w:hAnsi="Times New Roman" w:cs="Times New Roman"/>
          <w:sz w:val="24"/>
          <w:szCs w:val="24"/>
          <w:lang w:eastAsia="hu-HU"/>
        </w:rPr>
        <w:t>A filmvetítés technikai hátterének rendelkezésre kell állnia (projector, DVD lejátszó, laptop, hangfal, vetítővászon, ennek hiányában egységes fehér falfelület, hosszabbító).</w:t>
      </w:r>
    </w:p>
    <w:p w:rsidR="007C73B5" w:rsidRPr="007C73B5" w:rsidRDefault="007C73B5" w:rsidP="007C73B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C73B5">
        <w:rPr>
          <w:rFonts w:ascii="Times New Roman" w:eastAsia="Times New Roman" w:hAnsi="Times New Roman" w:cs="Times New Roman"/>
          <w:sz w:val="24"/>
          <w:szCs w:val="24"/>
          <w:lang w:eastAsia="hu-HU"/>
        </w:rPr>
        <w:t>Kérjük meg arra diákjainkat, hogy a modul óráira egy egyszerű papír irattartót hozzanak magukkal, ebben gyűjtsék össze az órák anyagát, jegyzeteiket, a fénymásolt szövegeket, táblázatokat. Csomagolópapír, gyurmaragasztó.</w:t>
      </w:r>
    </w:p>
    <w:p w:rsidR="007C73B5" w:rsidRPr="007C73B5" w:rsidRDefault="007C73B5" w:rsidP="007C73B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C73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Mivel az </w:t>
      </w:r>
      <w:r w:rsidRPr="007C73B5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Üvöltő szelek </w:t>
      </w:r>
      <w:r w:rsidRPr="007C73B5">
        <w:rPr>
          <w:rFonts w:ascii="Times New Roman" w:eastAsia="Times New Roman" w:hAnsi="Times New Roman" w:cs="Times New Roman"/>
          <w:sz w:val="24"/>
          <w:szCs w:val="24"/>
          <w:lang w:eastAsia="hu-HU"/>
        </w:rPr>
        <w:t>című regényből több hosszabb szövegrészletet is használunk idézetgyűjtés és újraolvasás céljából, célszerű megkérni a tanulókat, hogy a kötetet hozzák magukkal. (Minden csoportnál legalább egy példány legyen)</w:t>
      </w:r>
    </w:p>
    <w:p w:rsidR="007C73B5" w:rsidRPr="007C73B5" w:rsidRDefault="007C73B5" w:rsidP="007C73B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C73B5">
        <w:rPr>
          <w:rFonts w:ascii="Times New Roman" w:eastAsia="Times New Roman" w:hAnsi="Times New Roman" w:cs="Times New Roman"/>
          <w:sz w:val="24"/>
          <w:szCs w:val="24"/>
          <w:lang w:eastAsia="hu-HU"/>
        </w:rPr>
        <w:t>A szövegmellékleteket, regényrészletet természetesen nyomtatott, fénymásolt formában minden tanuló kapja meg.</w:t>
      </w:r>
    </w:p>
    <w:p w:rsidR="007C73B5" w:rsidRPr="007C73B5" w:rsidRDefault="007C73B5" w:rsidP="007C73B5">
      <w:pPr>
        <w:spacing w:after="240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C73B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br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hu-HU"/>
        </w:rPr>
        <w:drawing>
          <wp:inline distT="0" distB="0" distL="0" distR="0">
            <wp:extent cx="3981450" cy="3352800"/>
            <wp:effectExtent l="19050" t="0" r="0" b="0"/>
            <wp:docPr id="1041" name="Kép 1041" descr="http://www.arkadia.pte.hu/fajlok/ikono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1" descr="http://www.arkadia.pte.hu/fajlok/ikonok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335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73B5" w:rsidRPr="007C73B5" w:rsidRDefault="007C73B5" w:rsidP="007C73B5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C73B5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7C73B5" w:rsidRPr="007C73B5" w:rsidRDefault="007C73B5" w:rsidP="007C73B5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C73B5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7C73B5" w:rsidRPr="007C73B5" w:rsidRDefault="007C73B5" w:rsidP="007C73B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C73B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Felhasznált irodalom:</w:t>
      </w:r>
    </w:p>
    <w:p w:rsidR="007C73B5" w:rsidRPr="007C73B5" w:rsidRDefault="007C73B5" w:rsidP="007C73B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C73B5">
        <w:rPr>
          <w:rFonts w:ascii="Times New Roman" w:eastAsia="Times New Roman" w:hAnsi="Times New Roman" w:cs="Times New Roman"/>
          <w:smallCaps/>
          <w:sz w:val="24"/>
          <w:szCs w:val="24"/>
          <w:lang w:eastAsia="hu-HU"/>
        </w:rPr>
        <w:t xml:space="preserve">Döbrentei </w:t>
      </w:r>
      <w:r w:rsidRPr="007C73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Gábor: </w:t>
      </w:r>
      <w:r w:rsidRPr="007C73B5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Eredetiség ’s jutalomtétel,</w:t>
      </w:r>
    </w:p>
    <w:p w:rsidR="007C73B5" w:rsidRPr="007C73B5" w:rsidRDefault="007C73B5" w:rsidP="007C73B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6" w:history="1">
        <w:r w:rsidRPr="007C73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http://www.staff.u-szeged.hu/~feher/digib/erjut.htm [2010</w:t>
        </w:r>
      </w:hyperlink>
      <w:r w:rsidRPr="007C73B5">
        <w:rPr>
          <w:rFonts w:ascii="Times New Roman" w:eastAsia="Times New Roman" w:hAnsi="Times New Roman" w:cs="Times New Roman"/>
          <w:sz w:val="24"/>
          <w:szCs w:val="24"/>
          <w:lang w:eastAsia="hu-HU"/>
        </w:rPr>
        <w:t>. 06. 28.]</w:t>
      </w:r>
    </w:p>
    <w:p w:rsidR="007C73B5" w:rsidRPr="007C73B5" w:rsidRDefault="007C73B5" w:rsidP="007C73B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C73B5">
        <w:rPr>
          <w:rFonts w:ascii="Times New Roman" w:eastAsia="Times New Roman" w:hAnsi="Times New Roman" w:cs="Times New Roman"/>
          <w:sz w:val="24"/>
          <w:szCs w:val="24"/>
          <w:lang w:eastAsia="hu-HU"/>
        </w:rPr>
        <w:t>Felhasznált irodalom:</w:t>
      </w:r>
    </w:p>
    <w:p w:rsidR="007C73B5" w:rsidRPr="007C73B5" w:rsidRDefault="007C73B5" w:rsidP="007C73B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C73B5">
        <w:rPr>
          <w:rFonts w:ascii="Times New Roman" w:eastAsia="Times New Roman" w:hAnsi="Times New Roman" w:cs="Times New Roman"/>
          <w:sz w:val="24"/>
          <w:szCs w:val="24"/>
          <w:lang w:eastAsia="hu-HU"/>
        </w:rPr>
        <w:t>Pethőné Nagy Csilla</w:t>
      </w:r>
      <w:r w:rsidRPr="007C73B5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: Irodalomkönyv a szakközépiskolák 10. évfolyam számára, Korona Kiadó Bp., 2004</w:t>
      </w:r>
    </w:p>
    <w:p w:rsidR="007C73B5" w:rsidRPr="007C73B5" w:rsidRDefault="007C73B5" w:rsidP="007C73B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C73B5">
        <w:rPr>
          <w:rFonts w:ascii="Times New Roman" w:eastAsia="Times New Roman" w:hAnsi="Times New Roman" w:cs="Times New Roman"/>
          <w:sz w:val="24"/>
          <w:szCs w:val="24"/>
          <w:lang w:eastAsia="hu-HU"/>
        </w:rPr>
        <w:t>Pethőné Nagy Csilla: Módszertani kézikönyv , Korona Kiadó, Bp., 2005</w:t>
      </w:r>
    </w:p>
    <w:p w:rsidR="007C73B5" w:rsidRPr="007C73B5" w:rsidRDefault="007C73B5" w:rsidP="007C73B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C73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Meliorisz Béla–Pethőné Nagy Csilla–Szívósné Vásárhelyi Zsuzsanna: </w:t>
      </w:r>
      <w:r w:rsidRPr="007C73B5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Hogyan csináljam? </w:t>
      </w:r>
      <w:r w:rsidRPr="007C73B5">
        <w:rPr>
          <w:rFonts w:ascii="Times New Roman" w:eastAsia="Times New Roman" w:hAnsi="Times New Roman" w:cs="Times New Roman"/>
          <w:sz w:val="24"/>
          <w:szCs w:val="24"/>
          <w:lang w:eastAsia="hu-HU"/>
        </w:rPr>
        <w:t>Korona Kiadó, Bp., 2007</w:t>
      </w:r>
    </w:p>
    <w:p w:rsidR="007C73B5" w:rsidRPr="007C73B5" w:rsidRDefault="007C73B5" w:rsidP="007C73B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C73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Bárdossy Ildikó–Dudás Margit–Pethőné Nagy Csilla–Priskinné Rizner Erika: </w:t>
      </w:r>
      <w:r w:rsidRPr="007C73B5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 kritikai gondolkodás fejlesztése</w:t>
      </w:r>
      <w:r w:rsidRPr="007C73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(Az interaktív és reflektív tanulás lehetőségei) Pécsi Tudományegyetem, Pécs- Budapest, 2002</w:t>
      </w:r>
    </w:p>
    <w:p w:rsidR="007C73B5" w:rsidRPr="007C73B5" w:rsidRDefault="007C73B5" w:rsidP="007C73B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C73B5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 </w:t>
      </w:r>
    </w:p>
    <w:p w:rsidR="007C73B5" w:rsidRPr="007C73B5" w:rsidRDefault="007C73B5" w:rsidP="007C73B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C73B5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7C73B5" w:rsidRPr="007C73B5" w:rsidRDefault="007C73B5" w:rsidP="007C73B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C73B5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br w:type="page"/>
      </w:r>
      <w:r w:rsidRPr="007C73B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lastRenderedPageBreak/>
        <w:t>Modulterv – tanulói oldal</w:t>
      </w:r>
    </w:p>
    <w:p w:rsidR="007C73B5" w:rsidRPr="007C73B5" w:rsidRDefault="007C73B5" w:rsidP="007C73B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C73B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 </w:t>
      </w:r>
    </w:p>
    <w:p w:rsidR="007C73B5" w:rsidRPr="007C73B5" w:rsidRDefault="007C73B5" w:rsidP="007C73B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C73B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modul témája, célja:</w:t>
      </w:r>
    </w:p>
    <w:p w:rsidR="007C73B5" w:rsidRPr="007C73B5" w:rsidRDefault="007C73B5" w:rsidP="007C73B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C73B5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7C73B5" w:rsidRPr="007C73B5" w:rsidRDefault="007C73B5" w:rsidP="007C73B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C73B5">
        <w:rPr>
          <w:rFonts w:ascii="Times New Roman" w:eastAsia="Times New Roman" w:hAnsi="Times New Roman" w:cs="Times New Roman"/>
          <w:sz w:val="24"/>
          <w:szCs w:val="24"/>
          <w:lang w:eastAsia="hu-HU"/>
        </w:rPr>
        <w:t>Ebben a tanulási egységben Emily Brontё: Üvöltő szelek című regényét értelmezzük. Az értelmezéshez felhasználjuk Séllei Nóra irodalomtörténész tanulmányát. A feldolgozásnál regényrészleteket fogunk egyénileg és közösen újraolvasni, ill. a regényből készül filmrészletet fogunk megtekinteni.</w:t>
      </w:r>
    </w:p>
    <w:p w:rsidR="007C73B5" w:rsidRPr="007C73B5" w:rsidRDefault="007C73B5" w:rsidP="007C73B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C73B5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7C73B5" w:rsidRPr="007C73B5" w:rsidRDefault="007C73B5" w:rsidP="007C73B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C73B5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7C73B5" w:rsidRPr="007C73B5" w:rsidRDefault="007C73B5" w:rsidP="007C73B5">
      <w:pPr>
        <w:shd w:val="clear" w:color="auto" w:fill="FFCC9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C73B5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7C73B5" w:rsidRPr="007C73B5" w:rsidRDefault="007C73B5" w:rsidP="007C73B5">
      <w:pPr>
        <w:shd w:val="clear" w:color="auto" w:fill="FFCC99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C73B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Ráhangolódás</w:t>
      </w:r>
    </w:p>
    <w:p w:rsidR="007C73B5" w:rsidRPr="007C73B5" w:rsidRDefault="007C73B5" w:rsidP="007C73B5">
      <w:pPr>
        <w:shd w:val="clear" w:color="auto" w:fill="FFCC9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C73B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 </w:t>
      </w:r>
    </w:p>
    <w:p w:rsidR="007C73B5" w:rsidRPr="007C73B5" w:rsidRDefault="007C73B5" w:rsidP="007C73B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C73B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 </w:t>
      </w:r>
    </w:p>
    <w:p w:rsidR="007C73B5" w:rsidRPr="007C73B5" w:rsidRDefault="007C73B5" w:rsidP="007C73B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C73B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1. feladat – Zenehallgatás</w:t>
      </w:r>
    </w:p>
    <w:p w:rsidR="007C73B5" w:rsidRPr="007C73B5" w:rsidRDefault="007C73B5" w:rsidP="007C73B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162050" cy="295275"/>
            <wp:effectExtent l="19050" t="0" r="0" b="0"/>
            <wp:docPr id="1042" name="Kép 1042" descr="http://www.arkadia.pte.hu/fajlok/ge4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2" descr="http://www.arkadia.pte.hu/fajlok/ge4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73B5" w:rsidRPr="007C73B5" w:rsidRDefault="007C73B5" w:rsidP="007C73B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C73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a.) Hallgassátok meg </w:t>
      </w:r>
      <w:r w:rsidRPr="007C73B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Zorán: Romantika</w:t>
      </w:r>
      <w:r w:rsidRPr="007C73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c. számát. Milyen hétköznapi, magatartásbeli jellemzőkre ismertek a dalszövegben és a zenében?</w:t>
      </w:r>
    </w:p>
    <w:p w:rsidR="007C73B5" w:rsidRPr="007C73B5" w:rsidRDefault="007C73B5" w:rsidP="007C73B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C73B5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7C73B5" w:rsidRPr="007C73B5" w:rsidRDefault="007C73B5" w:rsidP="007C73B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C73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b.) Hallgassátok meg </w:t>
      </w:r>
      <w:r w:rsidRPr="007C73B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Chopin: Forradalmi etűd</w:t>
      </w:r>
      <w:r w:rsidRPr="007C73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c. zenéjét. Milyen azonosságot és milyen különbséget fedeztek fel a két zeneszám között?</w:t>
      </w:r>
    </w:p>
    <w:p w:rsidR="007C73B5" w:rsidRPr="007C73B5" w:rsidRDefault="007C73B5" w:rsidP="007C73B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C73B5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7C73B5" w:rsidRPr="007C73B5" w:rsidRDefault="007C73B5" w:rsidP="007C73B5">
      <w:pPr>
        <w:shd w:val="clear" w:color="auto" w:fill="CC66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C73B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 </w:t>
      </w:r>
    </w:p>
    <w:p w:rsidR="007C73B5" w:rsidRPr="007C73B5" w:rsidRDefault="007C73B5" w:rsidP="007C73B5">
      <w:pPr>
        <w:shd w:val="clear" w:color="auto" w:fill="CC6600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C73B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Jelentésteremtés</w:t>
      </w:r>
    </w:p>
    <w:p w:rsidR="007C73B5" w:rsidRPr="007C73B5" w:rsidRDefault="007C73B5" w:rsidP="007C73B5">
      <w:pPr>
        <w:shd w:val="clear" w:color="auto" w:fill="CC66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C73B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 </w:t>
      </w:r>
    </w:p>
    <w:p w:rsidR="007C73B5" w:rsidRPr="007C73B5" w:rsidRDefault="007C73B5" w:rsidP="007C73B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C73B5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7C73B5" w:rsidRPr="007C73B5" w:rsidRDefault="007C73B5" w:rsidP="007C73B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C73B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2. feladat</w:t>
      </w:r>
    </w:p>
    <w:p w:rsidR="007C73B5" w:rsidRPr="007C73B5" w:rsidRDefault="007C73B5" w:rsidP="007C73B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343025" cy="295275"/>
            <wp:effectExtent l="19050" t="0" r="9525" b="0"/>
            <wp:docPr id="1043" name="Kép 1043" descr="http://www.arkadia.pte.hu/fajlok/ge4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3" descr="http://www.arkadia.pte.hu/fajlok/ge40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73B5" w:rsidRPr="007C73B5" w:rsidRDefault="007C73B5" w:rsidP="007C73B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C73B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 </w:t>
      </w:r>
      <w:r w:rsidRPr="007C73B5">
        <w:rPr>
          <w:rFonts w:ascii="Times New Roman" w:eastAsia="Times New Roman" w:hAnsi="Times New Roman" w:cs="Times New Roman"/>
          <w:sz w:val="24"/>
          <w:szCs w:val="24"/>
          <w:lang w:eastAsia="hu-HU"/>
        </w:rPr>
        <w:t>Elevenítsük fel a romantikus regényről tanultakat!</w:t>
      </w:r>
    </w:p>
    <w:p w:rsidR="007C73B5" w:rsidRPr="007C73B5" w:rsidRDefault="007C73B5" w:rsidP="007C73B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C73B5">
        <w:rPr>
          <w:rFonts w:ascii="Times New Roman" w:eastAsia="Times New Roman" w:hAnsi="Times New Roman" w:cs="Times New Roman"/>
          <w:sz w:val="24"/>
          <w:szCs w:val="24"/>
          <w:lang w:eastAsia="hu-HU"/>
        </w:rPr>
        <w:t>a)Kikkel találkoznál a romantikus regény boltjában? (Általában és megnevezve valamely a romantikus regény szereplőit.)</w:t>
      </w:r>
    </w:p>
    <w:p w:rsidR="007C73B5" w:rsidRPr="007C73B5" w:rsidRDefault="007C73B5" w:rsidP="007C73B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C73B5">
        <w:rPr>
          <w:rFonts w:ascii="Times New Roman" w:eastAsia="Times New Roman" w:hAnsi="Times New Roman" w:cs="Times New Roman"/>
          <w:sz w:val="24"/>
          <w:szCs w:val="24"/>
          <w:lang w:eastAsia="hu-HU"/>
        </w:rPr>
        <w:t>b) Gyűjtsétek össze a romantikus regény ismérveit „egy asztalterítőbe”!</w:t>
      </w:r>
    </w:p>
    <w:p w:rsidR="007C73B5" w:rsidRPr="007C73B5" w:rsidRDefault="007C73B5" w:rsidP="007C73B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C73B5">
        <w:rPr>
          <w:rFonts w:ascii="Times New Roman" w:eastAsia="Times New Roman" w:hAnsi="Times New Roman" w:cs="Times New Roman"/>
          <w:sz w:val="24"/>
          <w:szCs w:val="24"/>
          <w:lang w:eastAsia="hu-HU"/>
        </w:rPr>
        <w:t>Az „asztalterítő” legyen a táblára helyezett csomagolópapír.</w:t>
      </w:r>
    </w:p>
    <w:p w:rsidR="007C73B5" w:rsidRPr="007C73B5" w:rsidRDefault="007C73B5" w:rsidP="007C73B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C73B5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7C73B5" w:rsidRPr="007C73B5" w:rsidRDefault="007C73B5" w:rsidP="007C73B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C73B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3. feladat</w:t>
      </w:r>
    </w:p>
    <w:p w:rsidR="007C73B5" w:rsidRPr="007C73B5" w:rsidRDefault="007C73B5" w:rsidP="007C73B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819150" cy="295275"/>
            <wp:effectExtent l="19050" t="0" r="0" b="0"/>
            <wp:docPr id="1044" name="Kép 1044" descr="http://www.arkadia.pte.hu/fajlok/ge4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4" descr="http://www.arkadia.pte.hu/fajlok/ge403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73B5" w:rsidRPr="007C73B5" w:rsidRDefault="007C73B5" w:rsidP="007C73B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C73B5">
        <w:rPr>
          <w:rFonts w:ascii="Times New Roman" w:eastAsia="Times New Roman" w:hAnsi="Times New Roman" w:cs="Times New Roman"/>
          <w:sz w:val="24"/>
          <w:szCs w:val="24"/>
          <w:lang w:eastAsia="hu-HU"/>
        </w:rPr>
        <w:t>Miről szól Emily Brontё regénye a történések szintjén?</w:t>
      </w:r>
    </w:p>
    <w:p w:rsidR="007C73B5" w:rsidRPr="007C73B5" w:rsidRDefault="007C73B5" w:rsidP="007C73B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C73B5">
        <w:rPr>
          <w:rFonts w:ascii="Times New Roman" w:eastAsia="Times New Roman" w:hAnsi="Times New Roman" w:cs="Times New Roman"/>
          <w:sz w:val="24"/>
          <w:szCs w:val="24"/>
          <w:lang w:eastAsia="hu-HU"/>
        </w:rPr>
        <w:t>Minden csoport készítsen egy maximum tízmondatos újsághírt egy képzeletbeli napilap „Furcsák és szokatlanok” című rovata számára, amelyben összefoglalják az eseményeket!</w:t>
      </w:r>
    </w:p>
    <w:p w:rsidR="007C73B5" w:rsidRPr="007C73B5" w:rsidRDefault="007C73B5" w:rsidP="007C73B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C73B5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7C73B5" w:rsidRPr="007C73B5" w:rsidRDefault="007C73B5" w:rsidP="007C73B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C73B5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7C73B5" w:rsidRPr="007C73B5" w:rsidRDefault="007C73B5" w:rsidP="007C73B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C73B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4. feladat</w:t>
      </w:r>
    </w:p>
    <w:p w:rsidR="007C73B5" w:rsidRPr="007C73B5" w:rsidRDefault="007C73B5" w:rsidP="007C73B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133475" cy="304800"/>
            <wp:effectExtent l="19050" t="0" r="9525" b="0"/>
            <wp:docPr id="1045" name="Kép 1045" descr="http://www.arkadia.pte.hu/fajlok/ge4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5" descr="http://www.arkadia.pte.hu/fajlok/ge404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73B5" w:rsidRPr="007C73B5" w:rsidRDefault="007C73B5" w:rsidP="007C73B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C73B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 </w:t>
      </w:r>
    </w:p>
    <w:p w:rsidR="007C73B5" w:rsidRPr="007C73B5" w:rsidRDefault="007C73B5" w:rsidP="007C73B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C73B5">
        <w:rPr>
          <w:rFonts w:ascii="Times New Roman" w:eastAsia="Times New Roman" w:hAnsi="Times New Roman" w:cs="Times New Roman"/>
          <w:sz w:val="24"/>
          <w:szCs w:val="24"/>
          <w:lang w:eastAsia="hu-HU"/>
        </w:rPr>
        <w:t>A következőkben minden csoportnak külön feladata lesz.</w:t>
      </w:r>
    </w:p>
    <w:p w:rsidR="007C73B5" w:rsidRPr="007C73B5" w:rsidRDefault="007C73B5" w:rsidP="007C73B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C73B5">
        <w:rPr>
          <w:rFonts w:ascii="Times New Roman" w:eastAsia="Times New Roman" w:hAnsi="Times New Roman" w:cs="Times New Roman"/>
          <w:sz w:val="24"/>
          <w:szCs w:val="24"/>
          <w:lang w:eastAsia="hu-HU"/>
        </w:rPr>
        <w:t> A regényrészletek újraolvasásával értelmezzük a szereplők motivációját, a helyszínt, a narrátorok szerepét.</w:t>
      </w:r>
    </w:p>
    <w:p w:rsidR="007C73B5" w:rsidRPr="007C73B5" w:rsidRDefault="007C73B5" w:rsidP="007C73B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C73B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lastRenderedPageBreak/>
        <w:t> </w:t>
      </w:r>
    </w:p>
    <w:p w:rsidR="007C73B5" w:rsidRPr="007C73B5" w:rsidRDefault="007C73B5" w:rsidP="007C73B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C73B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4. a csoport kérdései</w:t>
      </w:r>
    </w:p>
    <w:p w:rsidR="007C73B5" w:rsidRPr="007C73B5" w:rsidRDefault="007C73B5" w:rsidP="007C73B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419225" cy="295275"/>
            <wp:effectExtent l="19050" t="0" r="9525" b="0"/>
            <wp:docPr id="1046" name="Kép 1046" descr="http://www.arkadia.pte.hu/fajlok/ge4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6" descr="http://www.arkadia.pte.hu/fajlok/ge405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73B5" w:rsidRPr="007C73B5" w:rsidRDefault="007C73B5" w:rsidP="007C73B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C73B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Olvassátok el a regény 33–34 oldalát! </w:t>
      </w:r>
    </w:p>
    <w:p w:rsidR="007C73B5" w:rsidRPr="007C73B5" w:rsidRDefault="007C73B5" w:rsidP="007C73B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C73B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 </w:t>
      </w:r>
    </w:p>
    <w:p w:rsidR="007C73B5" w:rsidRPr="007C73B5" w:rsidRDefault="007C73B5" w:rsidP="007C73B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C73B5">
        <w:rPr>
          <w:rFonts w:ascii="Times New Roman" w:eastAsia="Times New Roman" w:hAnsi="Times New Roman" w:cs="Times New Roman"/>
          <w:sz w:val="24"/>
          <w:szCs w:val="24"/>
          <w:lang w:eastAsia="hu-HU"/>
        </w:rPr>
        <w:t>a) Mit sugallt számotokra a regény címe?</w:t>
      </w:r>
    </w:p>
    <w:p w:rsidR="007C73B5" w:rsidRPr="007C73B5" w:rsidRDefault="007C73B5" w:rsidP="007C73B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C73B5">
        <w:rPr>
          <w:rFonts w:ascii="Times New Roman" w:eastAsia="Times New Roman" w:hAnsi="Times New Roman" w:cs="Times New Roman"/>
          <w:sz w:val="24"/>
          <w:szCs w:val="24"/>
          <w:lang w:eastAsia="hu-HU"/>
        </w:rPr>
        <w:t>b)Hasonlítsd össze az eredeti angol és a magyar címet!</w:t>
      </w:r>
    </w:p>
    <w:p w:rsidR="007C73B5" w:rsidRPr="007C73B5" w:rsidRDefault="007C73B5" w:rsidP="007C73B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C73B5">
        <w:rPr>
          <w:rFonts w:ascii="Times New Roman" w:eastAsia="Times New Roman" w:hAnsi="Times New Roman" w:cs="Times New Roman"/>
          <w:sz w:val="24"/>
          <w:szCs w:val="24"/>
          <w:lang w:eastAsia="hu-HU"/>
        </w:rPr>
        <w:t>c) Mutassátok be a</w:t>
      </w:r>
      <w:r w:rsidRPr="007C73B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regény szereplőit, kapcsolatrendszerüket!</w:t>
      </w:r>
    </w:p>
    <w:p w:rsidR="007C73B5" w:rsidRPr="007C73B5" w:rsidRDefault="007C73B5" w:rsidP="007C73B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C73B5">
        <w:rPr>
          <w:rFonts w:ascii="Times New Roman" w:eastAsia="Times New Roman" w:hAnsi="Times New Roman" w:cs="Times New Roman"/>
          <w:sz w:val="24"/>
          <w:szCs w:val="24"/>
          <w:lang w:eastAsia="hu-HU"/>
        </w:rPr>
        <w:t>d) Mi lehet annak a szerepe, hogy Heathcliff talált gyerek?</w:t>
      </w:r>
    </w:p>
    <w:p w:rsidR="007C73B5" w:rsidRPr="007C73B5" w:rsidRDefault="007C73B5" w:rsidP="007C73B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C73B5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7C73B5" w:rsidRPr="007C73B5" w:rsidRDefault="007C73B5" w:rsidP="007C73B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C73B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4. b csoport feladatai </w:t>
      </w:r>
    </w:p>
    <w:p w:rsidR="007C73B5" w:rsidRPr="007C73B5" w:rsidRDefault="007C73B5" w:rsidP="007C73B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C73B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Olvassátok el a regény 43–8. oldalát!</w:t>
      </w:r>
    </w:p>
    <w:p w:rsidR="007C73B5" w:rsidRPr="007C73B5" w:rsidRDefault="007C73B5" w:rsidP="007C73B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C73B5">
        <w:rPr>
          <w:rFonts w:ascii="Times New Roman" w:eastAsia="Times New Roman" w:hAnsi="Times New Roman" w:cs="Times New Roman"/>
          <w:sz w:val="24"/>
          <w:szCs w:val="24"/>
          <w:lang w:eastAsia="hu-HU"/>
        </w:rPr>
        <w:t>a) Hogyan jelenik meg Lockwood a történetben?</w:t>
      </w:r>
    </w:p>
    <w:p w:rsidR="007C73B5" w:rsidRPr="007C73B5" w:rsidRDefault="007C73B5" w:rsidP="007C73B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C73B5">
        <w:rPr>
          <w:rFonts w:ascii="Times New Roman" w:eastAsia="Times New Roman" w:hAnsi="Times New Roman" w:cs="Times New Roman"/>
          <w:sz w:val="24"/>
          <w:szCs w:val="24"/>
          <w:lang w:eastAsia="hu-HU"/>
        </w:rPr>
        <w:t>b) Mit jelent a neve?</w:t>
      </w:r>
    </w:p>
    <w:p w:rsidR="007C73B5" w:rsidRPr="007C73B5" w:rsidRDefault="007C73B5" w:rsidP="007C73B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C73B5">
        <w:rPr>
          <w:rFonts w:ascii="Times New Roman" w:eastAsia="Times New Roman" w:hAnsi="Times New Roman" w:cs="Times New Roman"/>
          <w:sz w:val="24"/>
          <w:szCs w:val="24"/>
          <w:lang w:eastAsia="hu-HU"/>
        </w:rPr>
        <w:t>c) Miért narrátorokkal (Lockwood, Nelly) mondatja el az írónő a történetet?</w:t>
      </w:r>
    </w:p>
    <w:p w:rsidR="007C73B5" w:rsidRPr="007C73B5" w:rsidRDefault="007C73B5" w:rsidP="007C73B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C73B5">
        <w:rPr>
          <w:rFonts w:ascii="Times New Roman" w:eastAsia="Times New Roman" w:hAnsi="Times New Roman" w:cs="Times New Roman"/>
          <w:sz w:val="24"/>
          <w:szCs w:val="24"/>
          <w:lang w:eastAsia="hu-HU"/>
        </w:rPr>
        <w:t>e) Milyen írói szándékot tükrözhet az az eljárás, hogy a narrátorok maguk is szereplői a történetnek?</w:t>
      </w:r>
    </w:p>
    <w:p w:rsidR="007C73B5" w:rsidRPr="007C73B5" w:rsidRDefault="007C73B5" w:rsidP="007C73B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C73B5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7C73B5" w:rsidRPr="007C73B5" w:rsidRDefault="007C73B5" w:rsidP="007C73B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C73B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4. c csoport feladatai:</w:t>
      </w:r>
    </w:p>
    <w:p w:rsidR="007C73B5" w:rsidRPr="007C73B5" w:rsidRDefault="007C73B5" w:rsidP="007C73B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C73B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Olvassátok el a regény 33–34. odalát!</w:t>
      </w:r>
    </w:p>
    <w:p w:rsidR="007C73B5" w:rsidRPr="007C73B5" w:rsidRDefault="007C73B5" w:rsidP="007C73B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C73B5">
        <w:rPr>
          <w:rFonts w:ascii="Times New Roman" w:eastAsia="Times New Roman" w:hAnsi="Times New Roman" w:cs="Times New Roman"/>
          <w:sz w:val="24"/>
          <w:szCs w:val="24"/>
          <w:lang w:eastAsia="hu-HU"/>
        </w:rPr>
        <w:t>Ki volt Catherine?</w:t>
      </w:r>
    </w:p>
    <w:p w:rsidR="007C73B5" w:rsidRPr="007C73B5" w:rsidRDefault="007C73B5" w:rsidP="007C73B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C73B5">
        <w:rPr>
          <w:rFonts w:ascii="Times New Roman" w:eastAsia="Times New Roman" w:hAnsi="Times New Roman" w:cs="Times New Roman"/>
          <w:sz w:val="24"/>
          <w:szCs w:val="24"/>
          <w:lang w:eastAsia="hu-HU"/>
        </w:rPr>
        <w:t>b) Hogyan értelmezhető Catherine eltévedése?</w:t>
      </w:r>
    </w:p>
    <w:p w:rsidR="007C73B5" w:rsidRPr="007C73B5" w:rsidRDefault="007C73B5" w:rsidP="007C73B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C73B5">
        <w:rPr>
          <w:rFonts w:ascii="Times New Roman" w:eastAsia="Times New Roman" w:hAnsi="Times New Roman" w:cs="Times New Roman"/>
          <w:sz w:val="24"/>
          <w:szCs w:val="24"/>
          <w:lang w:eastAsia="hu-HU"/>
        </w:rPr>
        <w:t>c) Milyen eltévedés-motívummal ismerkedtél már meg korábban irodalmi tanulmányaid során?</w:t>
      </w:r>
    </w:p>
    <w:p w:rsidR="007C73B5" w:rsidRPr="007C73B5" w:rsidRDefault="007C73B5" w:rsidP="007C73B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C73B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 </w:t>
      </w:r>
    </w:p>
    <w:p w:rsidR="007C73B5" w:rsidRPr="007C73B5" w:rsidRDefault="007C73B5" w:rsidP="007C73B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C73B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4. d csoport feladata</w:t>
      </w:r>
    </w:p>
    <w:p w:rsidR="007C73B5" w:rsidRPr="007C73B5" w:rsidRDefault="007C73B5" w:rsidP="007C73B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C73B5">
        <w:rPr>
          <w:rFonts w:ascii="Times New Roman" w:eastAsia="Times New Roman" w:hAnsi="Times New Roman" w:cs="Times New Roman"/>
          <w:sz w:val="24"/>
          <w:szCs w:val="24"/>
          <w:lang w:eastAsia="hu-HU"/>
        </w:rPr>
        <w:t>Olvassátok el a regény 196–98-ig, 421–423- ig tartó részletét!</w:t>
      </w:r>
    </w:p>
    <w:p w:rsidR="007C73B5" w:rsidRPr="007C73B5" w:rsidRDefault="007C73B5" w:rsidP="007C73B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C73B5">
        <w:rPr>
          <w:rFonts w:ascii="Times New Roman" w:eastAsia="Times New Roman" w:hAnsi="Times New Roman" w:cs="Times New Roman"/>
          <w:sz w:val="24"/>
          <w:szCs w:val="24"/>
          <w:lang w:eastAsia="hu-HU"/>
        </w:rPr>
        <w:t>A regényrészlet alapján mutassátok be a szereplők tetteinek motivációját!</w:t>
      </w:r>
    </w:p>
    <w:p w:rsidR="007C73B5" w:rsidRPr="007C73B5" w:rsidRDefault="007C73B5" w:rsidP="007C73B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C73B5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7C73B5" w:rsidRPr="007C73B5" w:rsidRDefault="007C73B5" w:rsidP="007C73B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C73B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5. feladat – Filmnézés </w:t>
      </w:r>
      <w:r w:rsidRPr="007C73B5">
        <w:rPr>
          <w:rFonts w:ascii="Times New Roman" w:eastAsia="Times New Roman" w:hAnsi="Times New Roman" w:cs="Times New Roman"/>
          <w:sz w:val="24"/>
          <w:szCs w:val="24"/>
          <w:lang w:eastAsia="hu-HU"/>
        </w:rPr>
        <w:t>(1992, Peter Kosminky, 105 perc</w:t>
      </w:r>
    </w:p>
    <w:p w:rsidR="007C73B5" w:rsidRPr="007C73B5" w:rsidRDefault="007C73B5" w:rsidP="007C73B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C73B5">
        <w:rPr>
          <w:rFonts w:ascii="Times New Roman" w:eastAsia="Times New Roman" w:hAnsi="Times New Roman" w:cs="Times New Roman"/>
          <w:sz w:val="24"/>
          <w:szCs w:val="24"/>
          <w:lang w:eastAsia="hu-HU"/>
        </w:rPr>
        <w:t>Nézzük meg közösen a regényből készült filmadaptáció két részletét!</w:t>
      </w:r>
    </w:p>
    <w:p w:rsidR="007C73B5" w:rsidRPr="007C73B5" w:rsidRDefault="007C73B5" w:rsidP="007C73B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C73B5">
        <w:rPr>
          <w:rFonts w:ascii="Times New Roman" w:eastAsia="Times New Roman" w:hAnsi="Times New Roman" w:cs="Times New Roman"/>
          <w:sz w:val="24"/>
          <w:szCs w:val="24"/>
          <w:lang w:eastAsia="hu-HU"/>
        </w:rPr>
        <w:t>(30-35, 75-80 percig tartó részletek)</w:t>
      </w:r>
    </w:p>
    <w:p w:rsidR="007C73B5" w:rsidRPr="007C73B5" w:rsidRDefault="007C73B5" w:rsidP="007C73B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C73B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A két főszereplő: </w:t>
      </w:r>
    </w:p>
    <w:p w:rsidR="007C73B5" w:rsidRPr="007C73B5" w:rsidRDefault="007C73B5" w:rsidP="007C73B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C73B5">
        <w:rPr>
          <w:rFonts w:ascii="Times New Roman" w:eastAsia="Times New Roman" w:hAnsi="Times New Roman" w:cs="Times New Roman"/>
          <w:sz w:val="24"/>
          <w:szCs w:val="24"/>
          <w:lang w:eastAsia="hu-HU"/>
        </w:rPr>
        <w:t> Ralph Fiennes (Heathcliff) és Juliette Binoche (Catherine / Cathy)</w:t>
      </w:r>
    </w:p>
    <w:p w:rsidR="007C73B5" w:rsidRPr="007C73B5" w:rsidRDefault="007C73B5" w:rsidP="007C73B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C73B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 </w:t>
      </w:r>
    </w:p>
    <w:p w:rsidR="007C73B5" w:rsidRPr="007C73B5" w:rsidRDefault="007C73B5" w:rsidP="007C73B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419225" cy="295275"/>
            <wp:effectExtent l="19050" t="0" r="9525" b="0"/>
            <wp:docPr id="1047" name="Kép 1047" descr="http://www.arkadia.pte.hu/fajlok/ge4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7" descr="http://www.arkadia.pte.hu/fajlok/ge406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73B5" w:rsidRPr="007C73B5" w:rsidRDefault="007C73B5" w:rsidP="007C73B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C73B5">
        <w:rPr>
          <w:rFonts w:ascii="Times New Roman" w:eastAsia="Times New Roman" w:hAnsi="Times New Roman" w:cs="Times New Roman"/>
          <w:sz w:val="24"/>
          <w:szCs w:val="24"/>
          <w:lang w:eastAsia="hu-HU"/>
        </w:rPr>
        <w:t>a.) A filmrészlet alapján fejtsétek ki, hogy milyen lehetett a nő társadalmi státusza a korban?</w:t>
      </w:r>
    </w:p>
    <w:p w:rsidR="007C73B5" w:rsidRPr="007C73B5" w:rsidRDefault="007C73B5" w:rsidP="007C73B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C73B5">
        <w:rPr>
          <w:rFonts w:ascii="Times New Roman" w:eastAsia="Times New Roman" w:hAnsi="Times New Roman" w:cs="Times New Roman"/>
          <w:sz w:val="24"/>
          <w:szCs w:val="24"/>
          <w:lang w:eastAsia="hu-HU"/>
        </w:rPr>
        <w:t>b.) Hogyan jelenik meg ez a beszélgetés folyamán?</w:t>
      </w:r>
    </w:p>
    <w:p w:rsidR="007C73B5" w:rsidRPr="007C73B5" w:rsidRDefault="007C73B5" w:rsidP="007C73B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C73B5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7C73B5" w:rsidRPr="007C73B5" w:rsidRDefault="007C73B5" w:rsidP="007C73B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C73B5">
        <w:rPr>
          <w:rFonts w:ascii="Times New Roman" w:eastAsia="Times New Roman" w:hAnsi="Times New Roman" w:cs="Times New Roman"/>
          <w:sz w:val="24"/>
          <w:szCs w:val="24"/>
          <w:lang w:eastAsia="hu-HU"/>
        </w:rPr>
        <w:t>c) Milyen a szereplők egymással való kapcsolata?</w:t>
      </w:r>
    </w:p>
    <w:p w:rsidR="007C73B5" w:rsidRPr="007C73B5" w:rsidRDefault="007C73B5" w:rsidP="007C73B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C73B5">
        <w:rPr>
          <w:rFonts w:ascii="Times New Roman" w:eastAsia="Times New Roman" w:hAnsi="Times New Roman" w:cs="Times New Roman"/>
          <w:sz w:val="24"/>
          <w:szCs w:val="24"/>
          <w:lang w:eastAsia="hu-HU"/>
        </w:rPr>
        <w:t>d.) Milyen a szoba képi megjelenítése?</w:t>
      </w:r>
    </w:p>
    <w:p w:rsidR="007C73B5" w:rsidRPr="007C73B5" w:rsidRDefault="007C73B5" w:rsidP="007C73B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C73B5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7C73B5" w:rsidRPr="007C73B5" w:rsidRDefault="007C73B5" w:rsidP="007C73B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C73B5">
        <w:rPr>
          <w:rFonts w:ascii="Times New Roman" w:eastAsia="Times New Roman" w:hAnsi="Times New Roman" w:cs="Times New Roman"/>
          <w:sz w:val="24"/>
          <w:szCs w:val="24"/>
          <w:lang w:eastAsia="hu-HU"/>
        </w:rPr>
        <w:t>e.) Mi a véleményetek Ralph Fiennes (Heathcliff) és Juliette Binoche (Catherine / Cathy) színészi játékáról, különös tekintettel a szerepmegkettőződésre!</w:t>
      </w:r>
    </w:p>
    <w:p w:rsidR="007C73B5" w:rsidRPr="007C73B5" w:rsidRDefault="007C73B5" w:rsidP="007C73B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C73B5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7C73B5" w:rsidRPr="007C73B5" w:rsidRDefault="007C73B5" w:rsidP="007C73B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C73B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6. feladat–reflektálás</w:t>
      </w:r>
    </w:p>
    <w:p w:rsidR="007C73B5" w:rsidRPr="007C73B5" w:rsidRDefault="007C73B5" w:rsidP="007C73B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123950" cy="295275"/>
            <wp:effectExtent l="19050" t="0" r="0" b="0"/>
            <wp:docPr id="1048" name="Kép 1048" descr="http://www.arkadia.pte.hu/fajlok/ge4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8" descr="http://www.arkadia.pte.hu/fajlok/ge407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73B5" w:rsidRPr="007C73B5" w:rsidRDefault="007C73B5" w:rsidP="007C73B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C73B5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Olvassátok el Séllei Nóra irodalomtörténész tanulmányából ezt a részletet, és minden csoport reflektáljon rá!</w:t>
      </w:r>
    </w:p>
    <w:p w:rsidR="007C73B5" w:rsidRPr="007C73B5" w:rsidRDefault="007C73B5" w:rsidP="007C73B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C73B5">
        <w:rPr>
          <w:rFonts w:ascii="Times New Roman" w:eastAsia="Times New Roman" w:hAnsi="Times New Roman" w:cs="Times New Roman"/>
          <w:sz w:val="24"/>
          <w:szCs w:val="24"/>
          <w:lang w:eastAsia="hu-HU"/>
        </w:rPr>
        <w:t> Állításotokat a regényből vett idézetekkel támasszátok alá!</w:t>
      </w:r>
    </w:p>
    <w:p w:rsidR="007C73B5" w:rsidRPr="007C73B5" w:rsidRDefault="007C73B5" w:rsidP="007C73B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C73B5">
        <w:rPr>
          <w:rFonts w:ascii="Times New Roman" w:eastAsia="Times New Roman" w:hAnsi="Times New Roman" w:cs="Times New Roman"/>
          <w:sz w:val="24"/>
          <w:szCs w:val="24"/>
          <w:lang w:eastAsia="hu-HU"/>
        </w:rPr>
        <w:t>Fogalmazzátok meg, hogy egyetértetek-e az irodalomtörténész véleményével.</w:t>
      </w:r>
    </w:p>
    <w:p w:rsidR="007C73B5" w:rsidRPr="007C73B5" w:rsidRDefault="007C73B5" w:rsidP="007C73B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C73B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 </w:t>
      </w:r>
    </w:p>
    <w:p w:rsidR="007C73B5" w:rsidRPr="007C73B5" w:rsidRDefault="007C73B5" w:rsidP="007C73B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C73B5">
        <w:rPr>
          <w:rFonts w:ascii="Times New Roman" w:eastAsia="Times New Roman" w:hAnsi="Times New Roman" w:cs="Times New Roman"/>
          <w:sz w:val="24"/>
          <w:szCs w:val="24"/>
          <w:lang w:eastAsia="hu-HU"/>
        </w:rPr>
        <w:t>„Az első Catherine és Heathcliff ellenállása teljesen egyértelműen a patriarkális hatalommal szemben jön létre, míg Haretonéké ennek a hatalomnak a teljes birtoklásáért, ami meg is valósul, hiszen a fiatalok birtokba veszik mindkét házat, amelyekért Edgar Linton és a felnőtt Heathcliff versengett. Igaz az is, hogy a lápon kóborolnak, ami Heathcliff és az anya Catherine kószálásait idézi fel, azonban a fiatalok szerelmi története annak a románcnak a narratíváját és jelképrendszerét idézi fel, amely sokkal inkább a kultúra által teremtett szerelmi történet kliséiből építkezik”</w:t>
      </w:r>
    </w:p>
    <w:p w:rsidR="007C73B5" w:rsidRPr="007C73B5" w:rsidRDefault="007C73B5" w:rsidP="007C73B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C73B5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7C73B5" w:rsidRPr="007C73B5" w:rsidRDefault="007C73B5" w:rsidP="007C73B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C73B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7. feladat</w:t>
      </w:r>
    </w:p>
    <w:p w:rsidR="007C73B5" w:rsidRPr="007C73B5" w:rsidRDefault="007C73B5" w:rsidP="007C73B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143000" cy="295275"/>
            <wp:effectExtent l="19050" t="0" r="0" b="0"/>
            <wp:docPr id="1049" name="Kép 1049" descr="http://www.arkadia.pte.hu/fajlok/ge4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9" descr="http://www.arkadia.pte.hu/fajlok/ge408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73B5" w:rsidRPr="007C73B5" w:rsidRDefault="007C73B5" w:rsidP="007C73B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C73B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 </w:t>
      </w:r>
    </w:p>
    <w:p w:rsidR="007C73B5" w:rsidRPr="007C73B5" w:rsidRDefault="007C73B5" w:rsidP="007C73B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C73B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A helyszín </w:t>
      </w:r>
    </w:p>
    <w:p w:rsidR="007C73B5" w:rsidRPr="007C73B5" w:rsidRDefault="007C73B5" w:rsidP="007C73B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C73B5">
        <w:rPr>
          <w:rFonts w:ascii="Times New Roman" w:eastAsia="Times New Roman" w:hAnsi="Times New Roman" w:cs="Times New Roman"/>
          <w:sz w:val="24"/>
          <w:szCs w:val="24"/>
          <w:lang w:eastAsia="hu-HU"/>
        </w:rPr>
        <w:t>A történetben kiemelt szerep jut a lápnak.</w:t>
      </w:r>
    </w:p>
    <w:p w:rsidR="007C73B5" w:rsidRPr="007C73B5" w:rsidRDefault="007C73B5" w:rsidP="007C73B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C73B5">
        <w:rPr>
          <w:rFonts w:ascii="Times New Roman" w:eastAsia="Times New Roman" w:hAnsi="Times New Roman" w:cs="Times New Roman"/>
          <w:sz w:val="24"/>
          <w:szCs w:val="24"/>
          <w:lang w:eastAsia="hu-HU"/>
        </w:rPr>
        <w:t>a) Mi a láp szó jelentése?</w:t>
      </w:r>
    </w:p>
    <w:p w:rsidR="007C73B5" w:rsidRPr="007C73B5" w:rsidRDefault="007C73B5" w:rsidP="007C73B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C73B5">
        <w:rPr>
          <w:rFonts w:ascii="Times New Roman" w:eastAsia="Times New Roman" w:hAnsi="Times New Roman" w:cs="Times New Roman"/>
          <w:sz w:val="24"/>
          <w:szCs w:val="24"/>
          <w:lang w:eastAsia="hu-HU"/>
        </w:rPr>
        <w:t>b) Milyen értéket kapcsoltok hozzá?</w:t>
      </w:r>
    </w:p>
    <w:p w:rsidR="007C73B5" w:rsidRPr="007C73B5" w:rsidRDefault="007C73B5" w:rsidP="007C73B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C73B5">
        <w:rPr>
          <w:rFonts w:ascii="Times New Roman" w:eastAsia="Times New Roman" w:hAnsi="Times New Roman" w:cs="Times New Roman"/>
          <w:sz w:val="24"/>
          <w:szCs w:val="24"/>
          <w:lang w:eastAsia="hu-HU"/>
        </w:rPr>
        <w:t>c) Milyen értéket tudtok adni a lápi világ megjelenítésének a regényben?</w:t>
      </w:r>
    </w:p>
    <w:p w:rsidR="007C73B5" w:rsidRPr="007C73B5" w:rsidRDefault="007C73B5" w:rsidP="007C73B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C73B5">
        <w:rPr>
          <w:rFonts w:ascii="Times New Roman" w:eastAsia="Times New Roman" w:hAnsi="Times New Roman" w:cs="Times New Roman"/>
          <w:sz w:val="24"/>
          <w:szCs w:val="24"/>
          <w:lang w:eastAsia="hu-HU"/>
        </w:rPr>
        <w:t>d) Hogyan kapcsolódik a Szelesdomb bemutatása a romantika szimbólumvilágához?</w:t>
      </w:r>
    </w:p>
    <w:p w:rsidR="007C73B5" w:rsidRPr="007C73B5" w:rsidRDefault="007C73B5" w:rsidP="007C73B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C73B5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7C73B5" w:rsidRPr="007C73B5" w:rsidRDefault="007C73B5" w:rsidP="007C73B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C73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internet segítségével a diákok készítsék el Emily Brontё életrajzát és pályaképét. Térjenek ki arra, hogy miért nem volt kellően elismert az </w:t>
      </w:r>
      <w:r w:rsidRPr="007C73B5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Üvöltő szelek</w:t>
      </w:r>
      <w:r w:rsidRPr="007C73B5">
        <w:rPr>
          <w:rFonts w:ascii="Times New Roman" w:eastAsia="Times New Roman" w:hAnsi="Times New Roman" w:cs="Times New Roman"/>
          <w:sz w:val="24"/>
          <w:szCs w:val="24"/>
          <w:lang w:eastAsia="hu-HU"/>
        </w:rPr>
        <w:t>! (esszé)</w:t>
      </w:r>
    </w:p>
    <w:p w:rsidR="007C73B5" w:rsidRPr="007C73B5" w:rsidRDefault="007C73B5" w:rsidP="007C73B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C73B5">
        <w:rPr>
          <w:rFonts w:ascii="Times New Roman" w:eastAsia="Times New Roman" w:hAnsi="Times New Roman" w:cs="Times New Roman"/>
          <w:sz w:val="24"/>
          <w:szCs w:val="24"/>
          <w:lang w:eastAsia="hu-HU"/>
        </w:rPr>
        <w:t>Hol rejtőzik az írónő?</w:t>
      </w:r>
    </w:p>
    <w:p w:rsidR="007C73B5" w:rsidRPr="007C73B5" w:rsidRDefault="007C73B5" w:rsidP="007C73B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C73B5">
        <w:rPr>
          <w:rFonts w:ascii="Times New Roman" w:eastAsia="Times New Roman" w:hAnsi="Times New Roman" w:cs="Times New Roman"/>
          <w:sz w:val="24"/>
          <w:szCs w:val="24"/>
          <w:lang w:eastAsia="hu-HU"/>
        </w:rPr>
        <w:t>A diákok készítsenek egyoldalas esszét, amelyben kifejtik, hogy az írónő mely alakokban, tájakban, motívumokban rejtőzött el. (Idézetek gyűjtése; esszé)</w:t>
      </w:r>
    </w:p>
    <w:p w:rsidR="007C73B5" w:rsidRPr="007C73B5" w:rsidRDefault="007C73B5" w:rsidP="007C73B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C73B5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7C73B5" w:rsidRPr="007C73B5" w:rsidRDefault="007C73B5" w:rsidP="007C73B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C73B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 </w:t>
      </w:r>
    </w:p>
    <w:p w:rsidR="007C73B5" w:rsidRPr="007C73B5" w:rsidRDefault="007C73B5" w:rsidP="007C73B5">
      <w:pPr>
        <w:shd w:val="clear" w:color="auto" w:fill="CC99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C73B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 </w:t>
      </w:r>
    </w:p>
    <w:p w:rsidR="007C73B5" w:rsidRPr="007C73B5" w:rsidRDefault="007C73B5" w:rsidP="007C73B5">
      <w:pPr>
        <w:shd w:val="clear" w:color="auto" w:fill="CC9900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C73B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Reflektálás</w:t>
      </w:r>
    </w:p>
    <w:p w:rsidR="007C73B5" w:rsidRPr="007C73B5" w:rsidRDefault="007C73B5" w:rsidP="007C73B5">
      <w:pPr>
        <w:shd w:val="clear" w:color="auto" w:fill="CC99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C73B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 </w:t>
      </w:r>
    </w:p>
    <w:p w:rsidR="007C73B5" w:rsidRPr="007C73B5" w:rsidRDefault="007C73B5" w:rsidP="007C73B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C73B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 </w:t>
      </w:r>
    </w:p>
    <w:p w:rsidR="007C73B5" w:rsidRPr="007C73B5" w:rsidRDefault="007C73B5" w:rsidP="007C73B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C73B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 </w:t>
      </w:r>
    </w:p>
    <w:p w:rsidR="007C73B5" w:rsidRPr="007C73B5" w:rsidRDefault="007C73B5" w:rsidP="007C73B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C73B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8. feladat </w:t>
      </w:r>
    </w:p>
    <w:p w:rsidR="007C73B5" w:rsidRPr="007C73B5" w:rsidRDefault="007C73B5" w:rsidP="007C73B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781050" cy="266700"/>
            <wp:effectExtent l="19050" t="0" r="0" b="0"/>
            <wp:docPr id="1050" name="Kép 1050" descr="http://www.arkadia.pte.hu/fajlok/ge4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0" descr="http://www.arkadia.pte.hu/fajlok/ge409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73B5" w:rsidRPr="007C73B5" w:rsidRDefault="007C73B5" w:rsidP="007C73B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C73B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Házi feladat</w:t>
      </w:r>
    </w:p>
    <w:p w:rsidR="007C73B5" w:rsidRPr="007C73B5" w:rsidRDefault="007C73B5" w:rsidP="007C73B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C73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A) Az internet segítségével a diákok készítsék el Emily Brontё életrajzát és pályaképét. Térjenek ki arra, hogy miért nem volt kellően elismert az </w:t>
      </w:r>
      <w:r w:rsidRPr="007C73B5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Üvöltő szelek című regény!(Esszéfeladat.)</w:t>
      </w:r>
    </w:p>
    <w:p w:rsidR="007C73B5" w:rsidRPr="007C73B5" w:rsidRDefault="007C73B5" w:rsidP="007C73B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C73B5">
        <w:rPr>
          <w:rFonts w:ascii="Times New Roman" w:eastAsia="Times New Roman" w:hAnsi="Times New Roman" w:cs="Times New Roman"/>
          <w:sz w:val="24"/>
          <w:szCs w:val="24"/>
          <w:lang w:eastAsia="hu-HU"/>
        </w:rPr>
        <w:t>Új kontextusba helyezve elmélyíti a megszerzett tudást, önálló véleményalkotásra késztet a feladat.</w:t>
      </w:r>
    </w:p>
    <w:p w:rsidR="007C73B5" w:rsidRPr="007C73B5" w:rsidRDefault="007C73B5" w:rsidP="007C73B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C73B5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7C73B5" w:rsidRPr="007C73B5" w:rsidRDefault="007C73B5" w:rsidP="007C73B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C73B5">
        <w:rPr>
          <w:rFonts w:ascii="Times New Roman" w:eastAsia="Times New Roman" w:hAnsi="Times New Roman" w:cs="Times New Roman"/>
          <w:sz w:val="24"/>
          <w:szCs w:val="24"/>
          <w:lang w:eastAsia="hu-HU"/>
        </w:rPr>
        <w:t>B) Hol rejtőzik az írónő?</w:t>
      </w:r>
    </w:p>
    <w:p w:rsidR="007C73B5" w:rsidRPr="007C73B5" w:rsidRDefault="007C73B5" w:rsidP="007C73B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C73B5">
        <w:rPr>
          <w:rFonts w:ascii="Times New Roman" w:eastAsia="Times New Roman" w:hAnsi="Times New Roman" w:cs="Times New Roman"/>
          <w:sz w:val="24"/>
          <w:szCs w:val="24"/>
          <w:lang w:eastAsia="hu-HU"/>
        </w:rPr>
        <w:t>A diákok készítsenek egy oldalas esszét, amelyben kifejtik, hogy az írónő mely alakokban, tájakban, motívumokban rejtőzött el. (Idézetek gyűjtése; esszé)</w:t>
      </w:r>
    </w:p>
    <w:p w:rsidR="007C73B5" w:rsidRPr="007C73B5" w:rsidRDefault="007C73B5" w:rsidP="007C73B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C73B5">
        <w:rPr>
          <w:rFonts w:ascii="Times New Roman" w:eastAsia="Times New Roman" w:hAnsi="Times New Roman" w:cs="Times New Roman"/>
          <w:sz w:val="24"/>
          <w:szCs w:val="24"/>
          <w:lang w:eastAsia="hu-HU"/>
        </w:rPr>
        <w:t>Kreatív írást, gondolkodást, önálló véleményalkotást vár el az esszéfeladat.</w:t>
      </w:r>
    </w:p>
    <w:p w:rsidR="007C73B5" w:rsidRPr="007C73B5" w:rsidRDefault="007C73B5" w:rsidP="007C73B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C73B5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7C73B5" w:rsidRPr="007C73B5" w:rsidRDefault="007C73B5" w:rsidP="007C73B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C73B5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Kilépőkártya minden tanulónak.</w:t>
      </w:r>
    </w:p>
    <w:p w:rsidR="007C73B5" w:rsidRPr="007C73B5" w:rsidRDefault="007C73B5" w:rsidP="007C73B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C73B5">
        <w:rPr>
          <w:rFonts w:ascii="Times New Roman" w:eastAsia="Times New Roman" w:hAnsi="Times New Roman" w:cs="Times New Roman"/>
          <w:sz w:val="24"/>
          <w:szCs w:val="24"/>
          <w:lang w:eastAsia="hu-HU"/>
        </w:rPr>
        <w:t>Milyen tanulsággal szolgál Heathcliff–Catherine–Hareton szerelme?</w:t>
      </w:r>
    </w:p>
    <w:p w:rsidR="007C73B5" w:rsidRPr="007C73B5" w:rsidRDefault="007C73B5" w:rsidP="007C73B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C73B5">
        <w:rPr>
          <w:rFonts w:ascii="Times New Roman" w:eastAsia="Times New Roman" w:hAnsi="Times New Roman" w:cs="Times New Roman"/>
          <w:sz w:val="24"/>
          <w:szCs w:val="24"/>
          <w:lang w:eastAsia="hu-HU"/>
        </w:rPr>
        <w:t>Te mit tartottál a legproblematikusabbnak a regény olvasásakor?</w:t>
      </w:r>
    </w:p>
    <w:p w:rsidR="007C73B5" w:rsidRPr="007C73B5" w:rsidRDefault="007C73B5" w:rsidP="007C73B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C73B5">
        <w:rPr>
          <w:rFonts w:ascii="Times New Roman" w:eastAsia="Times New Roman" w:hAnsi="Times New Roman" w:cs="Times New Roman"/>
          <w:sz w:val="24"/>
          <w:szCs w:val="24"/>
          <w:lang w:eastAsia="hu-HU"/>
        </w:rPr>
        <w:t>Hogyan értékeled az órákat?</w:t>
      </w:r>
    </w:p>
    <w:p w:rsidR="007C73B5" w:rsidRPr="007C73B5" w:rsidRDefault="007C73B5" w:rsidP="007C73B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C73B5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7C73B5" w:rsidRPr="007C73B5" w:rsidRDefault="007C73B5" w:rsidP="007C73B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C73B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Kilépőkártya</w:t>
      </w:r>
    </w:p>
    <w:p w:rsidR="007C73B5" w:rsidRPr="007C73B5" w:rsidRDefault="007C73B5" w:rsidP="007C73B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C73B5">
        <w:rPr>
          <w:rFonts w:ascii="Times New Roman" w:eastAsia="Times New Roman" w:hAnsi="Times New Roman" w:cs="Times New Roman"/>
          <w:sz w:val="24"/>
          <w:szCs w:val="24"/>
          <w:lang w:eastAsia="hu-HU"/>
        </w:rPr>
        <w:t>a.) Mit mondott neked Heathcliff–Catherine, Cahty–Hareton szerelme?</w:t>
      </w:r>
    </w:p>
    <w:p w:rsidR="007C73B5" w:rsidRPr="007C73B5" w:rsidRDefault="007C73B5" w:rsidP="007C73B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C73B5">
        <w:rPr>
          <w:rFonts w:ascii="Times New Roman" w:eastAsia="Times New Roman" w:hAnsi="Times New Roman" w:cs="Times New Roman"/>
          <w:sz w:val="24"/>
          <w:szCs w:val="24"/>
          <w:lang w:eastAsia="hu-HU"/>
        </w:rPr>
        <w:t>b.) Te mit tartottál a legproblematikusabbnak a regény olvasásakor?</w:t>
      </w:r>
    </w:p>
    <w:p w:rsidR="007C73B5" w:rsidRPr="007C73B5" w:rsidRDefault="007C73B5" w:rsidP="007C73B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C73B5">
        <w:rPr>
          <w:rFonts w:ascii="Times New Roman" w:eastAsia="Times New Roman" w:hAnsi="Times New Roman" w:cs="Times New Roman"/>
          <w:sz w:val="24"/>
          <w:szCs w:val="24"/>
          <w:lang w:eastAsia="hu-HU"/>
        </w:rPr>
        <w:t>c) Hogyan értékeled az órákat?</w:t>
      </w:r>
    </w:p>
    <w:p w:rsidR="007C73B5" w:rsidRPr="007C73B5" w:rsidRDefault="007C73B5" w:rsidP="007C73B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C73B5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5A3B3A" w:rsidRPr="007C73B5" w:rsidRDefault="007C73B5" w:rsidP="007C73B5"/>
    <w:sectPr w:rsidR="005A3B3A" w:rsidRPr="007C73B5" w:rsidSect="007360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Gentium Book Basic">
    <w:panose1 w:val="02000503060000020004"/>
    <w:charset w:val="EE"/>
    <w:family w:val="auto"/>
    <w:pitch w:val="variable"/>
    <w:sig w:usb0="A000007F" w:usb1="4000204A" w:usb2="00000000" w:usb3="00000000" w:csb0="00000013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visionView w:inkAnnotations="0"/>
  <w:defaultTabStop w:val="708"/>
  <w:hyphenationZone w:val="425"/>
  <w:characterSpacingControl w:val="doNotCompress"/>
  <w:compat/>
  <w:rsids>
    <w:rsidRoot w:val="00332DCA"/>
    <w:rsid w:val="00003C47"/>
    <w:rsid w:val="00110069"/>
    <w:rsid w:val="001136FA"/>
    <w:rsid w:val="00115A54"/>
    <w:rsid w:val="00132187"/>
    <w:rsid w:val="001B5BD2"/>
    <w:rsid w:val="001C2C66"/>
    <w:rsid w:val="001D0DB0"/>
    <w:rsid w:val="0027668E"/>
    <w:rsid w:val="002F5E4A"/>
    <w:rsid w:val="00332DCA"/>
    <w:rsid w:val="00336404"/>
    <w:rsid w:val="003A3275"/>
    <w:rsid w:val="003D701B"/>
    <w:rsid w:val="004D318F"/>
    <w:rsid w:val="004E5E84"/>
    <w:rsid w:val="00576ED6"/>
    <w:rsid w:val="005C2472"/>
    <w:rsid w:val="005F4014"/>
    <w:rsid w:val="006C573A"/>
    <w:rsid w:val="006E6DD8"/>
    <w:rsid w:val="0070456F"/>
    <w:rsid w:val="00711EB8"/>
    <w:rsid w:val="00724E45"/>
    <w:rsid w:val="0073607E"/>
    <w:rsid w:val="007B56B5"/>
    <w:rsid w:val="007C4B8C"/>
    <w:rsid w:val="007C73B5"/>
    <w:rsid w:val="007D3900"/>
    <w:rsid w:val="007E379C"/>
    <w:rsid w:val="00811AAA"/>
    <w:rsid w:val="008304BD"/>
    <w:rsid w:val="00880DE7"/>
    <w:rsid w:val="008C15DC"/>
    <w:rsid w:val="008C603B"/>
    <w:rsid w:val="00952544"/>
    <w:rsid w:val="009B2C6B"/>
    <w:rsid w:val="009C12DC"/>
    <w:rsid w:val="00A14CE0"/>
    <w:rsid w:val="00A32CB7"/>
    <w:rsid w:val="00AA036C"/>
    <w:rsid w:val="00AE4198"/>
    <w:rsid w:val="00B46366"/>
    <w:rsid w:val="00B543AA"/>
    <w:rsid w:val="00B54456"/>
    <w:rsid w:val="00B759A1"/>
    <w:rsid w:val="00B82EE6"/>
    <w:rsid w:val="00BB3C59"/>
    <w:rsid w:val="00C1001F"/>
    <w:rsid w:val="00C50F71"/>
    <w:rsid w:val="00C55DF7"/>
    <w:rsid w:val="00C911FC"/>
    <w:rsid w:val="00CB0DE6"/>
    <w:rsid w:val="00D416B2"/>
    <w:rsid w:val="00DD0987"/>
    <w:rsid w:val="00E15418"/>
    <w:rsid w:val="00E42913"/>
    <w:rsid w:val="00E46B1C"/>
    <w:rsid w:val="00EC3BA2"/>
    <w:rsid w:val="00EC4BDF"/>
    <w:rsid w:val="00ED5E31"/>
    <w:rsid w:val="00F56540"/>
    <w:rsid w:val="00F70D7C"/>
    <w:rsid w:val="00F97B73"/>
    <w:rsid w:val="00FB2226"/>
    <w:rsid w:val="00FB3B94"/>
    <w:rsid w:val="00FC574E"/>
    <w:rsid w:val="00FD0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3607E"/>
  </w:style>
  <w:style w:type="paragraph" w:styleId="Cmsor1">
    <w:name w:val="heading 1"/>
    <w:basedOn w:val="Norml"/>
    <w:next w:val="Norml"/>
    <w:link w:val="Cmsor1Char"/>
    <w:uiPriority w:val="9"/>
    <w:qFormat/>
    <w:rsid w:val="00BB3C5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link w:val="Cmsor2Char"/>
    <w:qFormat/>
    <w:rsid w:val="00B82EE6"/>
    <w:pPr>
      <w:pageBreakBefore/>
      <w:autoSpaceDE w:val="0"/>
      <w:autoSpaceDN w:val="0"/>
      <w:spacing w:before="600" w:after="1200" w:line="312" w:lineRule="auto"/>
      <w:outlineLvl w:val="1"/>
    </w:pPr>
    <w:rPr>
      <w:rFonts w:ascii="Gentium Book Basic" w:eastAsiaTheme="minorEastAsia" w:hAnsi="Gentium Book Basic"/>
      <w:b/>
      <w:bCs/>
      <w:color w:val="000000"/>
      <w:sz w:val="36"/>
      <w:szCs w:val="30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B3C5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link w:val="Cmsor4Char"/>
    <w:uiPriority w:val="9"/>
    <w:qFormat/>
    <w:rsid w:val="00EC3BA2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B82EE6"/>
    <w:rPr>
      <w:rFonts w:ascii="Gentium Book Basic" w:eastAsiaTheme="minorEastAsia" w:hAnsi="Gentium Book Basic"/>
      <w:b/>
      <w:bCs/>
      <w:color w:val="000000"/>
      <w:sz w:val="36"/>
      <w:szCs w:val="30"/>
    </w:rPr>
  </w:style>
  <w:style w:type="character" w:styleId="Kiemels">
    <w:name w:val="Emphasis"/>
    <w:basedOn w:val="Bekezdsalapbettpusa"/>
    <w:uiPriority w:val="20"/>
    <w:qFormat/>
    <w:rsid w:val="00332DCA"/>
    <w:rPr>
      <w:i/>
      <w:iCs/>
    </w:rPr>
  </w:style>
  <w:style w:type="character" w:styleId="Hiperhivatkozs">
    <w:name w:val="Hyperlink"/>
    <w:basedOn w:val="Bekezdsalapbettpusa"/>
    <w:uiPriority w:val="99"/>
    <w:semiHidden/>
    <w:unhideWhenUsed/>
    <w:rsid w:val="00332DCA"/>
    <w:rPr>
      <w:color w:val="0000FF"/>
      <w:u w:val="single"/>
    </w:rPr>
  </w:style>
  <w:style w:type="paragraph" w:styleId="NormlWeb">
    <w:name w:val="Normal (Web)"/>
    <w:basedOn w:val="Norml"/>
    <w:uiPriority w:val="99"/>
    <w:semiHidden/>
    <w:unhideWhenUsed/>
    <w:rsid w:val="00332DC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32DC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32DCA"/>
    <w:rPr>
      <w:rFonts w:ascii="Tahoma" w:hAnsi="Tahoma" w:cs="Tahoma"/>
      <w:sz w:val="16"/>
      <w:szCs w:val="16"/>
    </w:rPr>
  </w:style>
  <w:style w:type="character" w:styleId="Mrltotthiperhivatkozs">
    <w:name w:val="FollowedHyperlink"/>
    <w:basedOn w:val="Bekezdsalapbettpusa"/>
    <w:uiPriority w:val="99"/>
    <w:semiHidden/>
    <w:unhideWhenUsed/>
    <w:rsid w:val="00AA036C"/>
    <w:rPr>
      <w:color w:val="800080"/>
      <w:u w:val="single"/>
    </w:rPr>
  </w:style>
  <w:style w:type="character" w:styleId="Kiemels2">
    <w:name w:val="Strong"/>
    <w:basedOn w:val="Bekezdsalapbettpusa"/>
    <w:uiPriority w:val="22"/>
    <w:qFormat/>
    <w:rsid w:val="003D701B"/>
    <w:rPr>
      <w:b/>
      <w:bCs/>
    </w:rPr>
  </w:style>
  <w:style w:type="character" w:styleId="HTML-idzet">
    <w:name w:val="HTML Cite"/>
    <w:basedOn w:val="Bekezdsalapbettpusa"/>
    <w:uiPriority w:val="99"/>
    <w:semiHidden/>
    <w:unhideWhenUsed/>
    <w:rsid w:val="003D701B"/>
    <w:rPr>
      <w:i/>
      <w:iCs/>
    </w:rPr>
  </w:style>
  <w:style w:type="character" w:customStyle="1" w:styleId="Cmsor4Char">
    <w:name w:val="Címsor 4 Char"/>
    <w:basedOn w:val="Bekezdsalapbettpusa"/>
    <w:link w:val="Cmsor4"/>
    <w:uiPriority w:val="9"/>
    <w:rsid w:val="00EC3BA2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Lbjegyzetszveg">
    <w:name w:val="footnote text"/>
    <w:basedOn w:val="Norml"/>
    <w:link w:val="LbjegyzetszvegChar"/>
    <w:uiPriority w:val="99"/>
    <w:unhideWhenUsed/>
    <w:rsid w:val="00EC3BA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EC3BA2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BB3C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B3C59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2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3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50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83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63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1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87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0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06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98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0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83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34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84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59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38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36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83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31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54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7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6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1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4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2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5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4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6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9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6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2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1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2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3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8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1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3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7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1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07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8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23108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77786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20407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05124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03593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0541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44115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6097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489094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801516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966876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473133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287462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711395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50673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160192">
              <w:marLeft w:val="70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086230">
              <w:marLeft w:val="21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026480">
              <w:marLeft w:val="3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90787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83746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9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5797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92916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63389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70065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79485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2624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4499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06520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27283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17704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394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370977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79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66028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88423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9258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90312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80074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86796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075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587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932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403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5034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2035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120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33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9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3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1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0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5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2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2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3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2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2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3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3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4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7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5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7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6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7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2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4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5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8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0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8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9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1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0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4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9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36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5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0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9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6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2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4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2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9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6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8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6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9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8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8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9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5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1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6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8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4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5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8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9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2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0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4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4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8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7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5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7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0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4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6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2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7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7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5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7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3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8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7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8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5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9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3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8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4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3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17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2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76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851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7656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314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781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2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9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3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6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4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5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6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7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5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0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6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54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8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4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2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8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3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936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4328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68544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33462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0906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42098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62859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9495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45820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324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7101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03852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60268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8460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48054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56675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37630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47616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40787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9430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63991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34072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22040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60595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30065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06438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79432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97964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40052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1309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57022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44882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4362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719718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122656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15887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625755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765609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278532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447816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513789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08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1" w:color="auto"/>
                <w:right w:val="none" w:sz="0" w:space="0" w:color="auto"/>
              </w:divBdr>
            </w:div>
            <w:div w:id="100756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1" w:color="auto"/>
                <w:right w:val="none" w:sz="0" w:space="0" w:color="auto"/>
              </w:divBdr>
            </w:div>
            <w:div w:id="36328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1" w:color="auto"/>
                <w:right w:val="none" w:sz="0" w:space="0" w:color="auto"/>
              </w:divBdr>
            </w:div>
            <w:div w:id="133768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1" w:color="auto"/>
                <w:right w:val="none" w:sz="0" w:space="0" w:color="auto"/>
              </w:divBdr>
            </w:div>
            <w:div w:id="40318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1" w:color="auto"/>
                <w:right w:val="none" w:sz="0" w:space="0" w:color="auto"/>
              </w:divBdr>
            </w:div>
            <w:div w:id="52143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1" w:color="auto"/>
                <w:right w:val="none" w:sz="0" w:space="0" w:color="auto"/>
              </w:divBdr>
            </w:div>
            <w:div w:id="120128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1" w:color="auto"/>
                <w:right w:val="none" w:sz="0" w:space="0" w:color="auto"/>
              </w:divBdr>
            </w:div>
            <w:div w:id="168574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1" w:color="auto"/>
                <w:right w:val="none" w:sz="0" w:space="0" w:color="auto"/>
              </w:divBdr>
            </w:div>
            <w:div w:id="147915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1" w:color="auto"/>
                <w:right w:val="none" w:sz="0" w:space="0" w:color="auto"/>
              </w:divBdr>
            </w:div>
            <w:div w:id="60831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1" w:color="auto"/>
                <w:right w:val="none" w:sz="0" w:space="0" w:color="auto"/>
              </w:divBdr>
            </w:div>
            <w:div w:id="146296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1" w:color="auto"/>
                <w:right w:val="none" w:sz="0" w:space="0" w:color="auto"/>
              </w:divBdr>
            </w:div>
            <w:div w:id="23123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1" w:color="auto"/>
                <w:right w:val="none" w:sz="0" w:space="0" w:color="auto"/>
              </w:divBdr>
            </w:div>
            <w:div w:id="43444759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77645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26741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60226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76061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13917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57119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11021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117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80064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32820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22915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9118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53950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70269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6293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153553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126602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087753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165360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887617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075105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793629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1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0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7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4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1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2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9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9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6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7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5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2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1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0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8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7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3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0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0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6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0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8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3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1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9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8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3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8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0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2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09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0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3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95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5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6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70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1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63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54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14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20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94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49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27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3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22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9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08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93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4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80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4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98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3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8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19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00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57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72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17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05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40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7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52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48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84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90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86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82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74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14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69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58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67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72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26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85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33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82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19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38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72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48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5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45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44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39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7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82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37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17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51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17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63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68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8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14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3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71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2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55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82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23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8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41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73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0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21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94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23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25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26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10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1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5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50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6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50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00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36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30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5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71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36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85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77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09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34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85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75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53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95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95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80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51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96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69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62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92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77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15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04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28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06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9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17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01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61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30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90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07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71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20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47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50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58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60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89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65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5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90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7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48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41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91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1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0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29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81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03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97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29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48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94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72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1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57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30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38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31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8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24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37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8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58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1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21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04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28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51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9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10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77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37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59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12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59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34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5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01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72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55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62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9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2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14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43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52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13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34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24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10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95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99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48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81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67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1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07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47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04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33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19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2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0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34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50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68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90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65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72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93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27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7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12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98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17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51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05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40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66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65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00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0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64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26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9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2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37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54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8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6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06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54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2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84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80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2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46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10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37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71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19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7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4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46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8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25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84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44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73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8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3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8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9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9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75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30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32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85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64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2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25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51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73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20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9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36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49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38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7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17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81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3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9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64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56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82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27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01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59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9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28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52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65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20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8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13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80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22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64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66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80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87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14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85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08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04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3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9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96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12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61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67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81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9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99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90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37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27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54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83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74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53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8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45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58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93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86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2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06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39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98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02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69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72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00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84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57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34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11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89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06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76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0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54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76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44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9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9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65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91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14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3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82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33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18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0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49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8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9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33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79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85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10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4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53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12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92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03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44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8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95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69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9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66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05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05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76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51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42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96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6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9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38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33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02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7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7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3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8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34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27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44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77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62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92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20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0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54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96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63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90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70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8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43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97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3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59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6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04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14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70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45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62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63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35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79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67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32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37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05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83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97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87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72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70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83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76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70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9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4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1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49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01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2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97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48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68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66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1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63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63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73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9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60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34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45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39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3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18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97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79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5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50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53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76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92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19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18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2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10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44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2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81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0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47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33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1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13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58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40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6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47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09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53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56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99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12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51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14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75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3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14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16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49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4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78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7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0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76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08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13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07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07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46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8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99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53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56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80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71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68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37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81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42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7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84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14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2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84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85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72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64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44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1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8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17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8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32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76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6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06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8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2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89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66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06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63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05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1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95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2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85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30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85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67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20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66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38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81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8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22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90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1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5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98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4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2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53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82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1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8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8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7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48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82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49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68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07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8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43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22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58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2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01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63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94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7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8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3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26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51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58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9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3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83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14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70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86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16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87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70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43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33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04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65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8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5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73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45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80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06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77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29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23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8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04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90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3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8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34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82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36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94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25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14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41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8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80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98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53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56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41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82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56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28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64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58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0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3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76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38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93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07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92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59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33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65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58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88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2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1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35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95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54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46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0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58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7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88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4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13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53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91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08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51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0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22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28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54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27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60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76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88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36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26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8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74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50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06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36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52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05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6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54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37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86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49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1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35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83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36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39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00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00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0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80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55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94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8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08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17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18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87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13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29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91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15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20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98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88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06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54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95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06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60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5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37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1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88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32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8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93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48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5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20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32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72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35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45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43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84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74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09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42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3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12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63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15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02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49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39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61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40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12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24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00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23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80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1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78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71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9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40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0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18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82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22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03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35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20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77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45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68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5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35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4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31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10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49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10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84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1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42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85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84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37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65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28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1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81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19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64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01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29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47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44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8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13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8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8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23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0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47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7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0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94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4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82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65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5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81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08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90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09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57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60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8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03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97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50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48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51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88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3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61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1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36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96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18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78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9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2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01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19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36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25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5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09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20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8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37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8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51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62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60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98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21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0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81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87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3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89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76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45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34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15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1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85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89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53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1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58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68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1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24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90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26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36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30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9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21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88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50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58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25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43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32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73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06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74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30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75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62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50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34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1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87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15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71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53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0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61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35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93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6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20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71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67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91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4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48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6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33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84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04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5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61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65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81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16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8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71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76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81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71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6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36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52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27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73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68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75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9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61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44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88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01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5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38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60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9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4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56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4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73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47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76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16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85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01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15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62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26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71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88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84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3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12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96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2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92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23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07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76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1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66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44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38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35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76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53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91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21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8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7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55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92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2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76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48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96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00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59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1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13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79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00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4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31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78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03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6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01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48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8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49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14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78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34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8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7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14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47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65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3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34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48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37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44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10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0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9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39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72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81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85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8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55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9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73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49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6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1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11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70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05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85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50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88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4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53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97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65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42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04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9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75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38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10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79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90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02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8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96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2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7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54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17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90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41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2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1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37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7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99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21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90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91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71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22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34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82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03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00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58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18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43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40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83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9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37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3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66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86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17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43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50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00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48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40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29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3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91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12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39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55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8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12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67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15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91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9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05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94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75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45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89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11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94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07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8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0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5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6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88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30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68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36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29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87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20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5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76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94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94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42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76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76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23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03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24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59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57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30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11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30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92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60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69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06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11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7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80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9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30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0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97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5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93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46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15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47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09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9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09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83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51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12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48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82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66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02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94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30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57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45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7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43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0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16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92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36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64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51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5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34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40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22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38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36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48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44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45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79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28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42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1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67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0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94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82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4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29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4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25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27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96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9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03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8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7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57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11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3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79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46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3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72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02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51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04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97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0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43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19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83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65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73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7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68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03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35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45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44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58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1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50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8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15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82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59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22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83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49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3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07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34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77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64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04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13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62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17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84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94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26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72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1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34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58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28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77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40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8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98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74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90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93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0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33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5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39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10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8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51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46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02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34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29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27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99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5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5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90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41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27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69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2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04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02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9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54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64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7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32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47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76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93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4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16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74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53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14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5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89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2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6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83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64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73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72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64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37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91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28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6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6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27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25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48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71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28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0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13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8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32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0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3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65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2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68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79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37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37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67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85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95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36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42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86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8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24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93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58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67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46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91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9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49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98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96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59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3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27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3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93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23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64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82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0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2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48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54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1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8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1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84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5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8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32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78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61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19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60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85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59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41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34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49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23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46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13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24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49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8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88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36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94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56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21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01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43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02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92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83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85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65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20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1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88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2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4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16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84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53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21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91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11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4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19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69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43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75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80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29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3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1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92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54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17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09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86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10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37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45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75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61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01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25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24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47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45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53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17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8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2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82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72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37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49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61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81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06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77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72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02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14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96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51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99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2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87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12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83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23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0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00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31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25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49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0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22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3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72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7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43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26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89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9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89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88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67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9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08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87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17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01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6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31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18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08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21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64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20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29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64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22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41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93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57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33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92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56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49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9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8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70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69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32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10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8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01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55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8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35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63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30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96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8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42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45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37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83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09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87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46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04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89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6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82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91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42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79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01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85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4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76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78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85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09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35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95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0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2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33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14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63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63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39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81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92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06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36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44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04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39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65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56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87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55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0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08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0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06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02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58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87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96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62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54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01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30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81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87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37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550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41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86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42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627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15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33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07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90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49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98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55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32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71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58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89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64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05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43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50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5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488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1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6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23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79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09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3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43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16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55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50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11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63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60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33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96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5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60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6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9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20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39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63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50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45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3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3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23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53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58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86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90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3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3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27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75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92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70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00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80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20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47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48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63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879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09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47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88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38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13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32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78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90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02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06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70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21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7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4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50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8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69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08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91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08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99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9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05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77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5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9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0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6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3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5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9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4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2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5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1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5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1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6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6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1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1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7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0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6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0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8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2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5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1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3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5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9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3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0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8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0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9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7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2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3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2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5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2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4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7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1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2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9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8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5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3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0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1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7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1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7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6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2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0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7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9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3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8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7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3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5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9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7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5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9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2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3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4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3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6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4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4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0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2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0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6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0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2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5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2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9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6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0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5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2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9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9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4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4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5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2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0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0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2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1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3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7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7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0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1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3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3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8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8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1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1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9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3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4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1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8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4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9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1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2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5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1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6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26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7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95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4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95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90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8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2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61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95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42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33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2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03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95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23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89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4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3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93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08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2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6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3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5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1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2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5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8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7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9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3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4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0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7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1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5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6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1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7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3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6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1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9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4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3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7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0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4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3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2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3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3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8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6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1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6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4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9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1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3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9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5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0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5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7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6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9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3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6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0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2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4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2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6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7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9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8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2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4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5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2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7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6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7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7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6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5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18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2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574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02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330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37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141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00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976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07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837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60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553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78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423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91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05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4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3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748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17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98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99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39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43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564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62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44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40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666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78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198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65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940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00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68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66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945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74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868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80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7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6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629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7681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1314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87330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302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4022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8604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38375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2836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04919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92630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92461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48311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2953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3715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1444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5934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9759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5053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3922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2990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36138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3964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0867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1468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26741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89652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139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3095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10703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19903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3856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49893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51681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49702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5725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7944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1372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260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22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569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335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170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200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706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1573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51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0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97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52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64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92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29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31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9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9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35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87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11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61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9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16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47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4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03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57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98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6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885124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1790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539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79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82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77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432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24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77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4621">
          <w:marLeft w:val="4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88618">
          <w:marLeft w:val="4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50466">
          <w:marLeft w:val="4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104">
          <w:marLeft w:val="4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76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86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9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56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69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630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42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49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36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174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5886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44896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34775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3149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5607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00271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0947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6299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31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658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56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34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69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313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672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59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6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88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338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721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67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41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05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4852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36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7139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1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0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7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69181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5847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7687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64145">
          <w:marLeft w:val="1134"/>
          <w:marRight w:val="11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9153">
          <w:marLeft w:val="1134"/>
          <w:marRight w:val="11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2687">
          <w:marLeft w:val="1134"/>
          <w:marRight w:val="11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41986">
          <w:marLeft w:val="1134"/>
          <w:marRight w:val="11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3825">
          <w:marLeft w:val="1134"/>
          <w:marRight w:val="11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4594">
          <w:marLeft w:val="1134"/>
          <w:marRight w:val="11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5218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9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80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99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359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265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67680">
          <w:marLeft w:val="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9325">
          <w:marLeft w:val="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7844">
          <w:marLeft w:val="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11397">
          <w:marLeft w:val="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974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606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631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453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23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504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48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86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34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57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08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1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23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4722">
          <w:marLeft w:val="10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9702">
          <w:marLeft w:val="10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35740">
          <w:marLeft w:val="10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6596">
          <w:marLeft w:val="10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5032">
          <w:marLeft w:val="1134"/>
          <w:marRight w:val="11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2601">
          <w:marLeft w:val="1134"/>
          <w:marRight w:val="11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5082">
          <w:marLeft w:val="1134"/>
          <w:marRight w:val="11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358">
          <w:marLeft w:val="1134"/>
          <w:marRight w:val="11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9374">
          <w:marLeft w:val="1134"/>
          <w:marRight w:val="11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2337">
          <w:marLeft w:val="1134"/>
          <w:marRight w:val="11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5643">
          <w:marLeft w:val="1134"/>
          <w:marRight w:val="11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9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543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89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444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787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55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8170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00290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3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90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00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42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88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32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11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13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63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96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66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38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76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80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83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53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35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43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23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10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57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72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0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31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2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0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7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16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58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44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9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75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88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18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81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68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25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13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56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30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84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71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69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32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94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11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00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5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6017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026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614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9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0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55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414472">
              <w:marLeft w:val="0"/>
              <w:marRight w:val="0"/>
              <w:marTop w:val="0"/>
              <w:marBottom w:val="0"/>
              <w:div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divBdr>
            </w:div>
            <w:div w:id="782580870">
              <w:marLeft w:val="0"/>
              <w:marRight w:val="0"/>
              <w:marTop w:val="0"/>
              <w:marBottom w:val="0"/>
              <w:div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divBdr>
            </w:div>
            <w:div w:id="2073383649">
              <w:marLeft w:val="0"/>
              <w:marRight w:val="0"/>
              <w:marTop w:val="0"/>
              <w:marBottom w:val="0"/>
              <w:div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divBdr>
            </w:div>
            <w:div w:id="695156681">
              <w:marLeft w:val="0"/>
              <w:marRight w:val="0"/>
              <w:marTop w:val="0"/>
              <w:marBottom w:val="0"/>
              <w:div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divBdr>
            </w:div>
            <w:div w:id="643970904">
              <w:marLeft w:val="0"/>
              <w:marRight w:val="0"/>
              <w:marTop w:val="0"/>
              <w:marBottom w:val="0"/>
              <w:divBdr>
                <w:top w:val="single" w:sz="12" w:space="1" w:color="auto"/>
                <w:left w:val="single" w:sz="12" w:space="4" w:color="auto"/>
                <w:bottom w:val="single" w:sz="12" w:space="0" w:color="auto"/>
                <w:right w:val="single" w:sz="12" w:space="4" w:color="auto"/>
              </w:divBdr>
            </w:div>
            <w:div w:id="1309288838">
              <w:marLeft w:val="0"/>
              <w:marRight w:val="0"/>
              <w:marTop w:val="0"/>
              <w:marBottom w:val="0"/>
              <w:div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divBdr>
            </w:div>
            <w:div w:id="403915802">
              <w:marLeft w:val="0"/>
              <w:marRight w:val="0"/>
              <w:marTop w:val="0"/>
              <w:marBottom w:val="0"/>
              <w:div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divBdr>
            </w:div>
          </w:divsChild>
        </w:div>
      </w:divsChild>
    </w:div>
    <w:div w:id="7763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1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96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78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68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42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05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28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51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97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8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36406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45102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28244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25804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42042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9380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086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673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1012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40972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1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508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03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26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2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217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574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130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08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262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28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4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2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4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6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9988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8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3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9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1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97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3974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3141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7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589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111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975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13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52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046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12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6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4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515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08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0204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136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8692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45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8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67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73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40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73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251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1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9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453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9848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96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090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2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3347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433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0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8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711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26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62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57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425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577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687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772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584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50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31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0136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456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7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3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4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6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337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441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5718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10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06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151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7262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69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2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0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0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710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477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334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251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3941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63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799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1011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4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8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1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621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0617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085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775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15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118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819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7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8707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93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2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7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4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4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3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3206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709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92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2180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20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0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5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4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6910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4792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2471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2707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78039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05369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3125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5610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49349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98247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7819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6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6290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14032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59393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98065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1736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86431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733795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184320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840964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758811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716593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263660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315584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809615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9650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482632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084978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828945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417340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72614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639087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313603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610606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480984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816804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405546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069641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205911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106872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877625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411842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211373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875706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8579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488013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018184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98339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277327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878110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121140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44573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272961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059782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028680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18701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126131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367007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828519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59459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627063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85041">
              <w:marLeft w:val="0"/>
              <w:marRight w:val="-108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455687">
              <w:marLeft w:val="0"/>
              <w:marRight w:val="-108"/>
              <w:marTop w:val="0"/>
              <w:marBottom w:val="0"/>
              <w:div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  <w:divsChild>
                <w:div w:id="86818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57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63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53435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726344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508164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17515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667744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335686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846347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856498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580158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459328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17789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40117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537030">
              <w:marLeft w:val="0"/>
              <w:marRight w:val="-108"/>
              <w:marTop w:val="0"/>
              <w:marBottom w:val="0"/>
              <w:divBdr>
                <w:top w:val="single" w:sz="8" w:space="0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</w:div>
            <w:div w:id="441074859">
              <w:marLeft w:val="0"/>
              <w:marRight w:val="-108"/>
              <w:marTop w:val="0"/>
              <w:marBottom w:val="0"/>
              <w:div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</w:div>
            <w:div w:id="1799839475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132853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625529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001819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586742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160668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797147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25205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8259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767723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416034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42085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16800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322320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</w:div>
            <w:div w:id="18436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196872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367523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090740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020825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039657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8522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58695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423226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227114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650966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413215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40043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472700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292624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863566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943383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788456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346051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111491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044378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391204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627385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341920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6400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958744">
              <w:marLeft w:val="0"/>
              <w:marRight w:val="-108"/>
              <w:marTop w:val="0"/>
              <w:marBottom w:val="0"/>
              <w:div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  <w:divsChild>
                <w:div w:id="169399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91474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642561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819809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504027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369377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92848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734642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997742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369987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26593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846966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162389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037998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173924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246066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06568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518263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222218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334255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577575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024956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451415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746466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841545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794400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64828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139371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069930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08698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95158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294603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88806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213674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697226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418486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23117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9556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663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004829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079114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349299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146132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084007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542262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298207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8579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089065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463172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702084">
              <w:marLeft w:val="0"/>
              <w:marRight w:val="-108"/>
              <w:marTop w:val="0"/>
              <w:marBottom w:val="0"/>
              <w:div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  <w:divsChild>
                <w:div w:id="8279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32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8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21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22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53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19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56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61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58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79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87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69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689479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19912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746860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211733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4845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2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5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1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7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5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2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2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2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6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702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9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5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1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5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5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4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9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9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7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3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1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90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3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7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2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4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25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9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7644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411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592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979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229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4198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240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487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402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6301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8928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834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590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439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68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366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837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85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6015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509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60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425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371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2949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9315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2675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35474">
          <w:marLeft w:val="6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4566">
          <w:marLeft w:val="6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57373">
          <w:marLeft w:val="6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3151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667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224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14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188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185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572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977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8311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8948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317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8141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530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61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492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421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364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34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757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474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28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789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6987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241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1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409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3104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04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08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30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491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75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28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14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801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84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388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5363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092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846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58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14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483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19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608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140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32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59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24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34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8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685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4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2498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099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89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67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924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40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38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680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710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783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83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0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81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88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87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89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549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809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46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788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548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7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687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88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09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58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572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9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51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59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42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50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470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47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863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52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402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6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931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676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08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465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101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77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608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03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39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18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9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37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701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54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619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61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96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35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77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2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42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61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5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8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1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4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5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4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8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4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0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6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9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9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0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6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8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0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4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3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2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3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4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4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1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3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7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9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4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3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5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9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0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6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2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6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6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4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4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4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2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2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5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6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0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3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1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7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2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9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1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6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5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4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6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5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0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3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7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6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9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1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6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0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2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2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9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1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3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5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7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8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9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457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6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5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7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1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1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9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6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3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5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8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9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9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6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6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0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9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6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8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7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1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9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0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1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0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9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9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4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2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9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1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9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8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6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5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1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1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2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3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7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8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6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8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2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7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45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31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50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53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71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2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91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40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62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65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8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3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7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6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0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4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9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6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0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7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0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6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5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0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8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63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91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8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30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1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3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1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6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4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5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7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2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9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71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90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9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14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71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85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35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8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1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0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53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23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0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73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40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10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8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68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52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92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18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24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9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78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90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8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72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72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38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06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20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9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93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4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79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98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83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8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5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97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7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60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4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0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00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58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2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73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68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23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82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1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9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16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1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66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55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3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98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4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21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8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98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64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97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99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19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54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19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2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68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74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68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45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60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18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13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4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6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04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10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75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69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7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69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2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71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63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40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87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41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36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37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17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49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11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18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34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52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19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53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62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59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62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85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82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24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52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4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29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54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2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12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07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19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68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8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40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10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9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1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44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60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18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8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21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31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04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34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0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72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72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78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8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3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02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58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01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93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44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95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0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82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03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91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47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62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92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4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95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07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39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35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09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6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90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54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1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87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34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93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16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84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9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20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86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49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65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43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44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67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17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76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6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12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69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05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90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35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4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48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66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64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77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97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31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41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47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99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5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57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9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13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41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73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55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68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7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90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15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2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51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86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6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03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27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56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97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10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8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60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92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69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34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81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70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21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52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57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92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85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10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65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30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33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80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05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00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56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7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89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98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53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54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12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09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30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8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4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45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79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00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30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03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80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56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35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79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59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79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10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88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74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03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66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5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61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41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2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5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30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3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67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04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22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03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83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07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79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02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0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4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95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08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79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24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38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2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57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3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45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77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69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56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06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9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5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50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4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88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36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47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61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82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3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47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98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1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0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13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15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65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65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65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18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85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86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2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65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52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65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34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82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15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98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90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4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94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94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96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18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6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33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83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9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4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4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5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61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88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98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06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35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19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07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66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45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91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31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74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65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0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14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39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21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88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8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18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31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73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46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73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06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01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16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58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13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20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4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88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31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2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82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56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3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3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49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8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50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13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40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76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96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0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20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98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34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61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28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86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32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68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08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41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0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75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14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04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78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03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43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63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49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74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78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05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93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9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88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02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19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5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33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47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11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68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84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43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4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96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22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21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5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76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08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45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35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20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4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19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00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03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62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76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91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6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48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03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67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21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64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0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01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12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31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3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71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16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9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0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75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59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93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66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28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15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19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44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93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38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70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2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42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35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38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34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88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9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30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91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3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83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02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93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73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2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89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01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32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0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76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54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80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33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85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9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42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89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28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18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96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67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89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6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63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96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84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98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74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00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3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22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04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6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54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0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77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1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1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98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50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62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38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25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21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79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0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45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56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93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97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0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4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03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24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14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36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8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7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0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76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23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09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7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01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93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47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20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10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8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9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5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9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9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9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9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1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2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2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0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1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4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1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15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10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6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78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8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14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0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64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23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37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04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6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49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87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0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03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20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58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87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5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5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45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99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74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4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90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16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2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67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71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26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53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85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55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1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82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92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29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85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9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1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11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22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78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62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05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03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1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17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37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78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10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82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8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2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91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71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17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7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14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52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8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91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10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44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28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2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53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47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53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2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1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06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90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9088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19160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24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7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439466">
              <w:marLeft w:val="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394407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061212">
              <w:marLeft w:val="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21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92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992022">
              <w:marLeft w:val="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243264">
              <w:marLeft w:val="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87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09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96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19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23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6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88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7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97107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43901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55573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9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98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83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8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32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09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87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33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0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75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90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52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78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19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84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86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22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23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33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32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85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5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42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58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0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6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8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44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84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1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1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57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06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65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05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01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05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30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24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74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95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86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4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03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43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80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69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33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73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48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32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15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13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09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32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26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37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48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24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54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29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7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06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95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82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1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43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26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17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54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9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0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03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40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46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39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04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92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4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95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02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88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78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60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54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72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29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55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49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08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08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5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15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23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23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87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3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53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9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29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05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13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86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9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17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87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74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21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3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53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93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40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18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3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22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56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1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1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9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6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7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5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5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7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5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0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8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6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0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0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8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7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5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1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2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5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7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5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1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5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6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4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6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3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2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8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8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8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9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4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6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0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9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7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0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9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2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9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8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8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3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7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0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3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8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4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2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5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9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5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8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6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9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5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3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1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5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3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7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4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1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0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2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4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9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2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1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6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0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2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5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7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1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0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4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1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3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2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9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6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1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0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7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1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4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4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5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3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6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7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7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6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4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6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5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7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0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8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4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6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9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8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8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6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4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4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4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2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5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0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0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1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2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92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9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1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1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5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8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1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9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6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8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4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1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7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3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4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2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7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1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0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0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0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2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4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9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2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9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2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4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8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2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0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8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7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1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6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2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2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2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5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4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2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7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7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5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0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8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3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6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2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9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5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3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3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4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5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3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3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0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0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5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3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1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1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4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1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9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8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2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4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2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8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7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3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4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5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5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7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8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1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4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1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6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9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6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2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4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9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4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1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1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5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9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6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0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0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8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4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7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6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5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9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6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9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9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1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9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5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1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3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0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5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8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1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7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4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8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3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1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9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9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9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2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0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6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9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6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0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6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4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0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9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4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6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4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3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7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2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2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4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0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0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46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05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5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4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3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5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8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1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6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0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3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5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9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1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7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5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9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9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3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4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9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7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0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9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0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5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0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13553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0745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4666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3360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2612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8711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8228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5166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01651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2143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3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3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4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302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9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293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598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58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222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84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70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589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02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286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448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5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0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2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2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490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63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48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795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9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5381">
          <w:marLeft w:val="10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2903">
          <w:marLeft w:val="10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0436">
          <w:marLeft w:val="10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4490">
          <w:marLeft w:val="10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8369">
          <w:marLeft w:val="10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52387">
          <w:marLeft w:val="10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568">
          <w:marLeft w:val="10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2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9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3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828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90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773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42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516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652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352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921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724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5885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46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3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33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162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860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094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7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8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9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9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6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6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5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530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87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753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188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443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295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848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0403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0196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214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4867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6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963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2226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162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87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6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575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56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20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86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375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17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78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7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9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670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734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993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437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216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1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6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0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6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71184">
          <w:marLeft w:val="-3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8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1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8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7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60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71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247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60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36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2020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4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5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000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304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4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74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4076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12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12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892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297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137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6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4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0010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48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859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3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4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4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8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0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1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0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1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9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8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6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8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7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6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8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1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7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6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5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3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376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507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1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296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989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308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3456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132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9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5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1239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48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043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7867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6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5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41008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1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46328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0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3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6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0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7525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9538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480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2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9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6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6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9000">
          <w:marLeft w:val="567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92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9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2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1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22096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5604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6682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18024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47308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36966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8259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5680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00369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67903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5763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06730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37824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5201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13342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7837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1176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0511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4226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02747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61824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6038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7787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80119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4981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2882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60484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4279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9624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89002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3737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52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337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66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45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24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032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84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952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56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5338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05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4253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494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2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08710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74796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8331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2818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82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21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826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267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858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917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28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743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25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57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35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6391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3472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6212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063">
          <w:marLeft w:val="36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2673">
          <w:marLeft w:val="36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62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07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873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77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266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40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764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579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9256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3163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29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108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75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7067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846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51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855">
          <w:marLeft w:val="36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68166">
          <w:marLeft w:val="36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63787">
          <w:marLeft w:val="36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727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35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3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030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921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391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093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044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650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55551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9780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5160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407">
          <w:marLeft w:val="36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30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33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930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9693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512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23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0140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9964">
          <w:marLeft w:val="36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66974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1075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11390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3393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9059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160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28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7980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917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00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4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5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85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8063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479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402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6961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4696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0374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37063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5477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3034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4873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4107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3233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9814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10499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40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80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999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7514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0909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46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28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13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333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871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0845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1013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4572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362">
          <w:marLeft w:val="0"/>
          <w:marRight w:val="-108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60472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92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46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4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75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8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55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22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56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32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71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22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55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19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395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820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484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3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0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70094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87154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01031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56917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3864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61098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2329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37899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64634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97294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786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19856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09929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5653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901039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129372">
              <w:marLeft w:val="78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5955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105419">
              <w:marLeft w:val="78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10298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224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508351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64292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95250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23010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62158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059316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pixelsPerInch w:val="120"/>
  <w:targetScreenSz w:val="1920x12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staff.u-szeged.hu/%7Efeher/digib/erjut.htm%20%5b2010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2465</Words>
  <Characters>17016</Characters>
  <Application>Microsoft Office Word</Application>
  <DocSecurity>0</DocSecurity>
  <Lines>141</Lines>
  <Paragraphs>38</Paragraphs>
  <ScaleCrop>false</ScaleCrop>
  <Company>Eross Zrt.</Company>
  <LinksUpToDate>false</LinksUpToDate>
  <CharactersWithSpaces>19443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Erőss Zsolt</dc:creator>
  <cp:keywords/>
  <dc:description/>
  <cp:lastModifiedBy>Erőss Zsolt</cp:lastModifiedBy>
  <cp:revision>2</cp:revision>
  <dcterms:created xsi:type="dcterms:W3CDTF">2017-03-21T07:22:00Z</dcterms:created>
  <dcterms:modified xsi:type="dcterms:W3CDTF">2017-03-21T07:22:00Z</dcterms:modified>
</cp:coreProperties>
</file>